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B8" w:rsidRDefault="00032A40" w:rsidP="00EA36DE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scuola.jpg" style="position:absolute;left:0;text-align:left;margin-left:668.5pt;margin-top:-39.9pt;width:89.35pt;height:67.5pt;z-index:251658240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EA3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EA36D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EA36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EA36DE">
        <w:trPr>
          <w:trHeight w:val="1114"/>
        </w:trPr>
        <w:tc>
          <w:tcPr>
            <w:tcW w:w="14156" w:type="dxa"/>
            <w:gridSpan w:val="4"/>
          </w:tcPr>
          <w:p w:rsidR="003C50B8" w:rsidRDefault="003C50B8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</w:t>
            </w:r>
          </w:p>
          <w:p w:rsidR="003C50B8" w:rsidRDefault="003C50B8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PRIMA</w:t>
            </w:r>
          </w:p>
        </w:tc>
      </w:tr>
      <w:tr w:rsidR="003C50B8" w:rsidTr="00EA36DE">
        <w:trPr>
          <w:trHeight w:val="522"/>
        </w:trPr>
        <w:tc>
          <w:tcPr>
            <w:tcW w:w="14156" w:type="dxa"/>
            <w:gridSpan w:val="4"/>
          </w:tcPr>
          <w:p w:rsidR="003C50B8" w:rsidRDefault="003C50B8">
            <w:pPr>
              <w:jc w:val="both"/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>Ascolto (</w:t>
            </w:r>
            <w:r w:rsidRPr="00BD08CF">
              <w:rPr>
                <w:sz w:val="32"/>
                <w:szCs w:val="32"/>
              </w:rPr>
              <w:t xml:space="preserve"> comprensione orale</w:t>
            </w:r>
            <w:r>
              <w:rPr>
                <w:sz w:val="32"/>
                <w:szCs w:val="32"/>
              </w:rPr>
              <w:t xml:space="preserve"> )</w:t>
            </w:r>
          </w:p>
        </w:tc>
      </w:tr>
      <w:tr w:rsidR="003C50B8" w:rsidTr="00EA36DE">
        <w:trPr>
          <w:trHeight w:val="294"/>
        </w:trPr>
        <w:tc>
          <w:tcPr>
            <w:tcW w:w="3369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OBIETTIVI</w:t>
            </w:r>
          </w:p>
          <w:p w:rsidR="003C50B8" w:rsidRDefault="003C50B8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292"/>
        </w:trPr>
        <w:tc>
          <w:tcPr>
            <w:tcW w:w="3369" w:type="dxa"/>
            <w:vMerge w:val="restart"/>
          </w:tcPr>
          <w:p w:rsidR="003C50B8" w:rsidRDefault="003C50B8"/>
          <w:p w:rsidR="003C50B8" w:rsidRPr="00EA36DE" w:rsidRDefault="003C50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Comprendere semplici istruzioni legate alla vita di classe e rispondere con l’azione.</w:t>
            </w:r>
          </w:p>
        </w:tc>
        <w:tc>
          <w:tcPr>
            <w:tcW w:w="3827" w:type="dxa"/>
            <w:vMerge w:val="restart"/>
          </w:tcPr>
          <w:p w:rsidR="003C50B8" w:rsidRDefault="003C50B8"/>
          <w:p w:rsidR="003C50B8" w:rsidRPr="00EA36DE" w:rsidRDefault="003C50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conoscenze riguardanti  lessico e strutture sono relative alle tematiche trattate dal libro di testo di classe prima.</w:t>
            </w:r>
          </w:p>
        </w:tc>
        <w:tc>
          <w:tcPr>
            <w:tcW w:w="3480" w:type="dxa"/>
          </w:tcPr>
          <w:p w:rsidR="003C50B8" w:rsidRPr="00F22940" w:rsidRDefault="003C50B8" w:rsidP="00496DB4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Comprende e risponde ad un saluto.</w:t>
            </w:r>
          </w:p>
        </w:tc>
        <w:tc>
          <w:tcPr>
            <w:tcW w:w="3480" w:type="dxa"/>
            <w:vMerge w:val="restart"/>
          </w:tcPr>
          <w:p w:rsidR="003C50B8" w:rsidRPr="00F22940" w:rsidRDefault="003C50B8">
            <w:pPr>
              <w:rPr>
                <w:sz w:val="24"/>
                <w:szCs w:val="24"/>
              </w:rPr>
            </w:pPr>
          </w:p>
          <w:p w:rsidR="003C50B8" w:rsidRPr="00F22940" w:rsidRDefault="003C50B8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L’alunno agisce sulla base di indicazioni orali relative al lessico ed alle strutture acquisite.</w:t>
            </w:r>
          </w:p>
        </w:tc>
      </w:tr>
      <w:tr w:rsidR="003C50B8" w:rsidTr="00870C60">
        <w:trPr>
          <w:trHeight w:val="292"/>
        </w:trPr>
        <w:tc>
          <w:tcPr>
            <w:tcW w:w="3369" w:type="dxa"/>
            <w:vMerge/>
          </w:tcPr>
          <w:p w:rsidR="003C50B8" w:rsidRDefault="003C50B8"/>
        </w:tc>
        <w:tc>
          <w:tcPr>
            <w:tcW w:w="3827" w:type="dxa"/>
            <w:vMerge/>
          </w:tcPr>
          <w:p w:rsidR="003C50B8" w:rsidRDefault="003C50B8"/>
        </w:tc>
        <w:tc>
          <w:tcPr>
            <w:tcW w:w="3480" w:type="dxa"/>
          </w:tcPr>
          <w:p w:rsidR="003C50B8" w:rsidRPr="00F22940" w:rsidRDefault="003C50B8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Ascolta ed identifica colori e numeri (1 – 10 ).</w:t>
            </w:r>
          </w:p>
        </w:tc>
        <w:tc>
          <w:tcPr>
            <w:tcW w:w="3480" w:type="dxa"/>
            <w:vMerge/>
          </w:tcPr>
          <w:p w:rsidR="003C50B8" w:rsidRDefault="003C50B8"/>
        </w:tc>
      </w:tr>
      <w:tr w:rsidR="003C50B8" w:rsidTr="00870C60">
        <w:trPr>
          <w:trHeight w:val="292"/>
        </w:trPr>
        <w:tc>
          <w:tcPr>
            <w:tcW w:w="3369" w:type="dxa"/>
            <w:vMerge/>
          </w:tcPr>
          <w:p w:rsidR="003C50B8" w:rsidRDefault="003C50B8"/>
        </w:tc>
        <w:tc>
          <w:tcPr>
            <w:tcW w:w="3827" w:type="dxa"/>
            <w:vMerge/>
          </w:tcPr>
          <w:p w:rsidR="003C50B8" w:rsidRDefault="003C50B8"/>
        </w:tc>
        <w:tc>
          <w:tcPr>
            <w:tcW w:w="3480" w:type="dxa"/>
          </w:tcPr>
          <w:p w:rsidR="003C50B8" w:rsidRPr="00F22940" w:rsidRDefault="003C50B8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Comprende e identifica i componenti della famiglia, gli oggetti scolastici, gli animali e parti del corpo.</w:t>
            </w:r>
          </w:p>
        </w:tc>
        <w:tc>
          <w:tcPr>
            <w:tcW w:w="3480" w:type="dxa"/>
            <w:vMerge/>
          </w:tcPr>
          <w:p w:rsidR="003C50B8" w:rsidRDefault="003C50B8"/>
        </w:tc>
      </w:tr>
    </w:tbl>
    <w:p w:rsidR="003C50B8" w:rsidRDefault="00032A40" w:rsidP="00EA36DE">
      <w:pPr>
        <w:rPr>
          <w:b/>
          <w:sz w:val="28"/>
          <w:szCs w:val="28"/>
        </w:rPr>
      </w:pPr>
      <w:r>
        <w:rPr>
          <w:noProof/>
          <w:lang w:eastAsia="it-IT"/>
        </w:rPr>
        <w:lastRenderedPageBreak/>
        <w:pict>
          <v:shape id="Immagine 3" o:spid="_x0000_s1027" type="#_x0000_t75" alt="logo scuola.jpg" style="position:absolute;margin-left:668.5pt;margin-top:-39.9pt;width:89.35pt;height:67.5pt;z-index:251659264;visibility:visible;mso-position-horizontal-relative:text;mso-position-vertical-relative:text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EA3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EA36D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EA36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EA36DE">
        <w:trPr>
          <w:trHeight w:val="1114"/>
        </w:trPr>
        <w:tc>
          <w:tcPr>
            <w:tcW w:w="14156" w:type="dxa"/>
            <w:gridSpan w:val="4"/>
          </w:tcPr>
          <w:p w:rsidR="003C50B8" w:rsidRDefault="003C50B8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SECONDA</w:t>
            </w:r>
          </w:p>
        </w:tc>
      </w:tr>
      <w:tr w:rsidR="003C50B8" w:rsidTr="00EA36DE">
        <w:trPr>
          <w:trHeight w:val="522"/>
        </w:trPr>
        <w:tc>
          <w:tcPr>
            <w:tcW w:w="14156" w:type="dxa"/>
            <w:gridSpan w:val="4"/>
          </w:tcPr>
          <w:p w:rsidR="003C50B8" w:rsidRDefault="003C50B8">
            <w:pPr>
              <w:jc w:val="both"/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>Ascolto ( comprensione orale )</w:t>
            </w:r>
          </w:p>
        </w:tc>
      </w:tr>
      <w:tr w:rsidR="003C50B8" w:rsidTr="00EA36DE">
        <w:trPr>
          <w:trHeight w:val="294"/>
        </w:trPr>
        <w:tc>
          <w:tcPr>
            <w:tcW w:w="3369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OBIETTIVI</w:t>
            </w:r>
          </w:p>
          <w:p w:rsidR="003C50B8" w:rsidRDefault="003C50B8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292"/>
        </w:trPr>
        <w:tc>
          <w:tcPr>
            <w:tcW w:w="3369" w:type="dxa"/>
            <w:vMerge w:val="restart"/>
          </w:tcPr>
          <w:p w:rsidR="003C50B8" w:rsidRDefault="003C50B8"/>
          <w:p w:rsidR="003C50B8" w:rsidRPr="00F22940" w:rsidRDefault="003C50B8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Riconoscere alcune semplici domande e comprendere in modo globale parole, comandi, istruzioni, semplici frasi e messaggi orali.</w:t>
            </w:r>
          </w:p>
        </w:tc>
        <w:tc>
          <w:tcPr>
            <w:tcW w:w="3827" w:type="dxa"/>
            <w:vMerge w:val="restart"/>
          </w:tcPr>
          <w:p w:rsidR="003C50B8" w:rsidRDefault="003C50B8"/>
          <w:p w:rsidR="003C50B8" w:rsidRDefault="003C50B8">
            <w:r>
              <w:rPr>
                <w:sz w:val="24"/>
                <w:szCs w:val="24"/>
              </w:rPr>
              <w:t>Le conoscenze riguardanti  lessico e strutture sono relative alle tematiche trattate dal libro di testo di classe seconda.</w:t>
            </w:r>
          </w:p>
        </w:tc>
        <w:tc>
          <w:tcPr>
            <w:tcW w:w="3480" w:type="dxa"/>
          </w:tcPr>
          <w:p w:rsidR="003C50B8" w:rsidRDefault="003C50B8" w:rsidP="00F22940">
            <w:pPr>
              <w:spacing w:after="0"/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 xml:space="preserve">Ascolta e identifica numeri </w:t>
            </w:r>
          </w:p>
          <w:p w:rsidR="003C50B8" w:rsidRPr="00F22940" w:rsidRDefault="003C50B8" w:rsidP="00F22940">
            <w:pPr>
              <w:spacing w:after="0"/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(1 – 20 ) e colori.</w:t>
            </w:r>
          </w:p>
        </w:tc>
        <w:tc>
          <w:tcPr>
            <w:tcW w:w="3480" w:type="dxa"/>
            <w:vMerge w:val="restart"/>
          </w:tcPr>
          <w:p w:rsidR="003C50B8" w:rsidRDefault="003C50B8"/>
          <w:p w:rsidR="003C50B8" w:rsidRPr="00F22940" w:rsidRDefault="003C50B8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L’alunno agisce sulla base di indicazioni orali relative al lessico ed alle strutture acquisite.</w:t>
            </w:r>
          </w:p>
        </w:tc>
      </w:tr>
      <w:tr w:rsidR="003C50B8" w:rsidTr="00870C60">
        <w:trPr>
          <w:trHeight w:val="292"/>
        </w:trPr>
        <w:tc>
          <w:tcPr>
            <w:tcW w:w="3369" w:type="dxa"/>
            <w:vMerge/>
          </w:tcPr>
          <w:p w:rsidR="003C50B8" w:rsidRDefault="003C50B8"/>
        </w:tc>
        <w:tc>
          <w:tcPr>
            <w:tcW w:w="3827" w:type="dxa"/>
            <w:vMerge/>
          </w:tcPr>
          <w:p w:rsidR="003C50B8" w:rsidRDefault="003C50B8"/>
        </w:tc>
        <w:tc>
          <w:tcPr>
            <w:tcW w:w="3480" w:type="dxa"/>
          </w:tcPr>
          <w:p w:rsidR="003C50B8" w:rsidRPr="00F22940" w:rsidRDefault="003C50B8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Comprende e identifica oggetti scolastici e loro posizione, capi di abbigliamento, animali, parti del corpo, cibi e bevande.</w:t>
            </w:r>
          </w:p>
        </w:tc>
        <w:tc>
          <w:tcPr>
            <w:tcW w:w="3480" w:type="dxa"/>
            <w:vMerge/>
          </w:tcPr>
          <w:p w:rsidR="003C50B8" w:rsidRDefault="003C50B8"/>
        </w:tc>
      </w:tr>
      <w:tr w:rsidR="003C50B8" w:rsidTr="00870C60">
        <w:trPr>
          <w:trHeight w:val="292"/>
        </w:trPr>
        <w:tc>
          <w:tcPr>
            <w:tcW w:w="3369" w:type="dxa"/>
            <w:vMerge/>
          </w:tcPr>
          <w:p w:rsidR="003C50B8" w:rsidRDefault="003C50B8"/>
        </w:tc>
        <w:tc>
          <w:tcPr>
            <w:tcW w:w="3827" w:type="dxa"/>
            <w:vMerge/>
          </w:tcPr>
          <w:p w:rsidR="003C50B8" w:rsidRDefault="003C50B8"/>
        </w:tc>
        <w:tc>
          <w:tcPr>
            <w:tcW w:w="3480" w:type="dxa"/>
          </w:tcPr>
          <w:p w:rsidR="003C50B8" w:rsidRPr="00F22940" w:rsidRDefault="003C50B8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Identifica le stanze della casa.</w:t>
            </w:r>
          </w:p>
        </w:tc>
        <w:tc>
          <w:tcPr>
            <w:tcW w:w="3480" w:type="dxa"/>
            <w:vMerge/>
          </w:tcPr>
          <w:p w:rsidR="003C50B8" w:rsidRDefault="003C50B8"/>
        </w:tc>
      </w:tr>
    </w:tbl>
    <w:p w:rsidR="003C50B8" w:rsidRDefault="00032A40" w:rsidP="00EA36DE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lastRenderedPageBreak/>
        <w:pict>
          <v:shape id="Immagine 4" o:spid="_x0000_s1028" type="#_x0000_t75" alt="logo scuola.jpg" style="position:absolute;left:0;text-align:left;margin-left:668.5pt;margin-top:-39.9pt;width:89.35pt;height:67.5pt;z-index:251660288;visibility:visible;mso-position-horizontal-relative:text;mso-position-vertical-relative:text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EA3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EA36D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EA36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EA36DE">
        <w:trPr>
          <w:trHeight w:val="1114"/>
        </w:trPr>
        <w:tc>
          <w:tcPr>
            <w:tcW w:w="14156" w:type="dxa"/>
            <w:gridSpan w:val="4"/>
          </w:tcPr>
          <w:p w:rsidR="003C50B8" w:rsidRDefault="003C50B8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TERZA</w:t>
            </w:r>
          </w:p>
        </w:tc>
      </w:tr>
      <w:tr w:rsidR="003C50B8" w:rsidTr="00EA36DE">
        <w:trPr>
          <w:trHeight w:val="522"/>
        </w:trPr>
        <w:tc>
          <w:tcPr>
            <w:tcW w:w="14156" w:type="dxa"/>
            <w:gridSpan w:val="4"/>
          </w:tcPr>
          <w:p w:rsidR="003C50B8" w:rsidRDefault="003C50B8">
            <w:pPr>
              <w:jc w:val="both"/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>Ascolto ( comprensione orale )</w:t>
            </w:r>
          </w:p>
        </w:tc>
      </w:tr>
      <w:tr w:rsidR="003C50B8" w:rsidTr="00EA36DE">
        <w:trPr>
          <w:trHeight w:val="294"/>
        </w:trPr>
        <w:tc>
          <w:tcPr>
            <w:tcW w:w="3369" w:type="dxa"/>
          </w:tcPr>
          <w:p w:rsidR="003C50B8" w:rsidRPr="00F22940" w:rsidRDefault="003C50B8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2584"/>
        </w:trPr>
        <w:tc>
          <w:tcPr>
            <w:tcW w:w="3369" w:type="dxa"/>
          </w:tcPr>
          <w:p w:rsidR="003C50B8" w:rsidRDefault="003C50B8"/>
          <w:p w:rsidR="003C50B8" w:rsidRPr="00F22940" w:rsidRDefault="003C50B8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Comprendere vocaboli, espressioni e frasi di uso quotidiano, pronunciate chiaramente e lentamente, relative a se stesso, i compagni, la famiglia.</w:t>
            </w:r>
          </w:p>
        </w:tc>
        <w:tc>
          <w:tcPr>
            <w:tcW w:w="3827" w:type="dxa"/>
          </w:tcPr>
          <w:p w:rsidR="003C50B8" w:rsidRDefault="003C50B8"/>
          <w:p w:rsidR="003C50B8" w:rsidRDefault="003C50B8">
            <w:r>
              <w:rPr>
                <w:sz w:val="24"/>
                <w:szCs w:val="24"/>
              </w:rPr>
              <w:t>Le conoscenze riguardanti  lessico e strutture sono relative alle tematiche trattate dal libro di testo di classe terza.</w:t>
            </w:r>
          </w:p>
        </w:tc>
        <w:tc>
          <w:tcPr>
            <w:tcW w:w="3480" w:type="dxa"/>
          </w:tcPr>
          <w:p w:rsidR="003C50B8" w:rsidRPr="00F22940" w:rsidRDefault="003C50B8" w:rsidP="00ED5DA2">
            <w:pPr>
              <w:spacing w:after="0"/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Comprende domande relative a : identità personale</w:t>
            </w:r>
          </w:p>
          <w:p w:rsidR="003C50B8" w:rsidRPr="00F22940" w:rsidRDefault="003C50B8" w:rsidP="00ED5DA2">
            <w:pPr>
              <w:spacing w:after="0"/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preferenze ( cibi, colori …….)</w:t>
            </w:r>
            <w:r>
              <w:rPr>
                <w:sz w:val="24"/>
                <w:szCs w:val="24"/>
              </w:rPr>
              <w:t>,</w:t>
            </w:r>
          </w:p>
          <w:p w:rsidR="003C50B8" w:rsidRPr="00F22940" w:rsidRDefault="003C50B8" w:rsidP="00ED5DA2">
            <w:pPr>
              <w:spacing w:after="0"/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abilità</w:t>
            </w:r>
            <w:r>
              <w:rPr>
                <w:sz w:val="24"/>
                <w:szCs w:val="24"/>
              </w:rPr>
              <w:t>,</w:t>
            </w:r>
          </w:p>
          <w:p w:rsidR="003C50B8" w:rsidRPr="00F22940" w:rsidRDefault="003C50B8" w:rsidP="00ED5DA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quantità ( numeri fino a 100</w:t>
            </w:r>
            <w:r w:rsidRPr="00F22940">
              <w:rPr>
                <w:sz w:val="24"/>
                <w:szCs w:val="24"/>
              </w:rPr>
              <w:t xml:space="preserve"> )</w:t>
            </w:r>
            <w:r>
              <w:rPr>
                <w:sz w:val="24"/>
                <w:szCs w:val="24"/>
              </w:rPr>
              <w:t>,</w:t>
            </w:r>
          </w:p>
          <w:p w:rsidR="003C50B8" w:rsidRPr="00F22940" w:rsidRDefault="003C50B8" w:rsidP="00ED5DA2">
            <w:pPr>
              <w:spacing w:after="0"/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possesso</w:t>
            </w:r>
            <w:r>
              <w:rPr>
                <w:sz w:val="24"/>
                <w:szCs w:val="24"/>
              </w:rPr>
              <w:t>,</w:t>
            </w:r>
          </w:p>
          <w:p w:rsidR="003C50B8" w:rsidRPr="00F22940" w:rsidRDefault="003C50B8" w:rsidP="00ED5DA2">
            <w:pPr>
              <w:spacing w:after="0"/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posizione</w:t>
            </w:r>
            <w:r>
              <w:rPr>
                <w:sz w:val="24"/>
                <w:szCs w:val="24"/>
              </w:rPr>
              <w:t>, direzioni, luoghi della città,</w:t>
            </w:r>
          </w:p>
          <w:p w:rsidR="003C50B8" w:rsidRDefault="003C50B8" w:rsidP="00ED5DA2">
            <w:pPr>
              <w:spacing w:after="0"/>
            </w:pPr>
            <w:r w:rsidRPr="00F22940">
              <w:rPr>
                <w:sz w:val="24"/>
                <w:szCs w:val="24"/>
              </w:rPr>
              <w:t>acquisto di oggetti.</w:t>
            </w:r>
          </w:p>
        </w:tc>
        <w:tc>
          <w:tcPr>
            <w:tcW w:w="3480" w:type="dxa"/>
          </w:tcPr>
          <w:p w:rsidR="003C50B8" w:rsidRDefault="003C50B8"/>
          <w:p w:rsidR="003C50B8" w:rsidRPr="00F22940" w:rsidRDefault="003C50B8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L’alunno agisce sulla base di indicazioni orali relative al lessico ed alle strutture acquisite.</w:t>
            </w:r>
          </w:p>
        </w:tc>
      </w:tr>
    </w:tbl>
    <w:p w:rsidR="003C50B8" w:rsidRDefault="00032A40" w:rsidP="00EA36DE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lastRenderedPageBreak/>
        <w:pict>
          <v:shape id="Immagine 5" o:spid="_x0000_s1029" type="#_x0000_t75" alt="logo scuola.jpg" style="position:absolute;left:0;text-align:left;margin-left:668.5pt;margin-top:-39.9pt;width:89.35pt;height:67.5pt;z-index:251661312;visibility:visible;mso-position-horizontal-relative:text;mso-position-vertical-relative:text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EA3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EA36D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EA36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EA36DE">
        <w:trPr>
          <w:trHeight w:val="1114"/>
        </w:trPr>
        <w:tc>
          <w:tcPr>
            <w:tcW w:w="14156" w:type="dxa"/>
            <w:gridSpan w:val="4"/>
          </w:tcPr>
          <w:p w:rsidR="003C50B8" w:rsidRDefault="003C50B8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QUARTA</w:t>
            </w:r>
          </w:p>
        </w:tc>
      </w:tr>
      <w:tr w:rsidR="003C50B8" w:rsidTr="00EA36DE">
        <w:trPr>
          <w:trHeight w:val="522"/>
        </w:trPr>
        <w:tc>
          <w:tcPr>
            <w:tcW w:w="14156" w:type="dxa"/>
            <w:gridSpan w:val="4"/>
          </w:tcPr>
          <w:p w:rsidR="003C50B8" w:rsidRDefault="003C50B8">
            <w:pPr>
              <w:jc w:val="both"/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>Ascolto ( comprensione orale )</w:t>
            </w:r>
          </w:p>
        </w:tc>
      </w:tr>
      <w:tr w:rsidR="003C50B8" w:rsidTr="00CE3D50">
        <w:trPr>
          <w:trHeight w:val="964"/>
        </w:trPr>
        <w:tc>
          <w:tcPr>
            <w:tcW w:w="3369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OBIETTIVI</w:t>
            </w:r>
          </w:p>
          <w:p w:rsidR="003C50B8" w:rsidRDefault="003C50B8" w:rsidP="00F22940">
            <w:pPr>
              <w:rPr>
                <w:i/>
                <w:sz w:val="20"/>
                <w:szCs w:val="20"/>
              </w:rPr>
            </w:pPr>
          </w:p>
          <w:p w:rsidR="003C50B8" w:rsidRDefault="003C50B8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</w:tcPr>
          <w:p w:rsidR="003C50B8" w:rsidRPr="00F22940" w:rsidRDefault="003C50B8">
            <w:pPr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3480" w:type="dxa"/>
          </w:tcPr>
          <w:p w:rsidR="003C50B8" w:rsidRDefault="003C50B8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Pr="00F22940" w:rsidRDefault="003C50B8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</w:tc>
      </w:tr>
      <w:tr w:rsidR="003C50B8" w:rsidTr="00870C60">
        <w:trPr>
          <w:trHeight w:val="2584"/>
        </w:trPr>
        <w:tc>
          <w:tcPr>
            <w:tcW w:w="3369" w:type="dxa"/>
          </w:tcPr>
          <w:p w:rsidR="003C50B8" w:rsidRDefault="003C50B8"/>
          <w:p w:rsidR="003C50B8" w:rsidRPr="00EA2545" w:rsidRDefault="003C50B8">
            <w:pPr>
              <w:rPr>
                <w:sz w:val="24"/>
                <w:szCs w:val="24"/>
              </w:rPr>
            </w:pPr>
            <w:r w:rsidRPr="00EA2545">
              <w:rPr>
                <w:sz w:val="24"/>
                <w:szCs w:val="24"/>
              </w:rPr>
              <w:t>Comprendere espressioni familiari di uso quotidiano e formule comuni per soddisfare bisogni di tipo concreto.</w:t>
            </w:r>
          </w:p>
        </w:tc>
        <w:tc>
          <w:tcPr>
            <w:tcW w:w="3827" w:type="dxa"/>
          </w:tcPr>
          <w:p w:rsidR="003C50B8" w:rsidRDefault="003C50B8"/>
          <w:p w:rsidR="003C50B8" w:rsidRDefault="003C50B8">
            <w:r>
              <w:rPr>
                <w:sz w:val="24"/>
                <w:szCs w:val="24"/>
              </w:rPr>
              <w:t>Le conoscenze riguardanti  lessico e strutture sono relative alle tematiche trattate dal libro di testo di classe quarta.</w:t>
            </w:r>
          </w:p>
        </w:tc>
        <w:tc>
          <w:tcPr>
            <w:tcW w:w="3480" w:type="dxa"/>
          </w:tcPr>
          <w:p w:rsidR="003C50B8" w:rsidRDefault="003C50B8" w:rsidP="00F22940">
            <w:pPr>
              <w:spacing w:after="0"/>
              <w:rPr>
                <w:sz w:val="24"/>
                <w:szCs w:val="24"/>
              </w:rPr>
            </w:pPr>
          </w:p>
          <w:p w:rsidR="003C50B8" w:rsidRPr="00EA2545" w:rsidRDefault="003C50B8" w:rsidP="00F22940">
            <w:pPr>
              <w:spacing w:after="0"/>
              <w:rPr>
                <w:sz w:val="24"/>
                <w:szCs w:val="24"/>
              </w:rPr>
            </w:pPr>
            <w:r w:rsidRPr="00EA2545">
              <w:rPr>
                <w:sz w:val="24"/>
                <w:szCs w:val="24"/>
              </w:rPr>
              <w:t>Comprende domande relative a:</w:t>
            </w:r>
          </w:p>
          <w:p w:rsidR="003C50B8" w:rsidRPr="00EA2545" w:rsidRDefault="003C50B8" w:rsidP="00F22940">
            <w:pPr>
              <w:spacing w:after="0"/>
              <w:rPr>
                <w:sz w:val="24"/>
                <w:szCs w:val="24"/>
              </w:rPr>
            </w:pPr>
            <w:r w:rsidRPr="00EA2545">
              <w:rPr>
                <w:sz w:val="24"/>
                <w:szCs w:val="24"/>
              </w:rPr>
              <w:t>componenti della famiglia</w:t>
            </w:r>
            <w:r>
              <w:rPr>
                <w:sz w:val="24"/>
                <w:szCs w:val="24"/>
              </w:rPr>
              <w:t>,</w:t>
            </w:r>
          </w:p>
          <w:p w:rsidR="003C50B8" w:rsidRPr="00EA2545" w:rsidRDefault="003C50B8" w:rsidP="00F22940">
            <w:pPr>
              <w:spacing w:after="0"/>
              <w:rPr>
                <w:sz w:val="24"/>
                <w:szCs w:val="24"/>
              </w:rPr>
            </w:pPr>
            <w:r w:rsidRPr="00EA2545">
              <w:rPr>
                <w:sz w:val="24"/>
                <w:szCs w:val="24"/>
              </w:rPr>
              <w:t>caratteristiche fisiche</w:t>
            </w:r>
            <w:r>
              <w:rPr>
                <w:sz w:val="24"/>
                <w:szCs w:val="24"/>
              </w:rPr>
              <w:t>,</w:t>
            </w:r>
          </w:p>
          <w:p w:rsidR="003C50B8" w:rsidRPr="00EA2545" w:rsidRDefault="003C50B8" w:rsidP="00F22940">
            <w:pPr>
              <w:spacing w:after="0"/>
              <w:rPr>
                <w:sz w:val="24"/>
                <w:szCs w:val="24"/>
              </w:rPr>
            </w:pPr>
            <w:r w:rsidRPr="00EA2545">
              <w:rPr>
                <w:sz w:val="24"/>
                <w:szCs w:val="24"/>
              </w:rPr>
              <w:t>preferenze ( cibi, materie sco</w:t>
            </w:r>
            <w:r>
              <w:rPr>
                <w:sz w:val="24"/>
                <w:szCs w:val="24"/>
              </w:rPr>
              <w:t>lastiche …….</w:t>
            </w:r>
            <w:r w:rsidRPr="00EA2545">
              <w:rPr>
                <w:sz w:val="24"/>
                <w:szCs w:val="24"/>
              </w:rPr>
              <w:t xml:space="preserve"> )</w:t>
            </w:r>
            <w:r>
              <w:rPr>
                <w:sz w:val="24"/>
                <w:szCs w:val="24"/>
              </w:rPr>
              <w:t>,</w:t>
            </w:r>
          </w:p>
          <w:p w:rsidR="003C50B8" w:rsidRPr="00EA2545" w:rsidRDefault="003C50B8" w:rsidP="00F22940">
            <w:pPr>
              <w:spacing w:after="0"/>
              <w:rPr>
                <w:sz w:val="24"/>
                <w:szCs w:val="24"/>
              </w:rPr>
            </w:pPr>
            <w:r w:rsidRPr="00EA2545">
              <w:rPr>
                <w:sz w:val="24"/>
                <w:szCs w:val="24"/>
              </w:rPr>
              <w:t>scansione oraria e abitudini quotidiane</w:t>
            </w:r>
            <w:r>
              <w:rPr>
                <w:sz w:val="24"/>
                <w:szCs w:val="24"/>
              </w:rPr>
              <w:t>,</w:t>
            </w:r>
          </w:p>
          <w:p w:rsidR="003C50B8" w:rsidRDefault="003C50B8" w:rsidP="00F22940">
            <w:pPr>
              <w:spacing w:after="0"/>
            </w:pPr>
            <w:r w:rsidRPr="00EA2545">
              <w:rPr>
                <w:sz w:val="24"/>
                <w:szCs w:val="24"/>
              </w:rPr>
              <w:t>caratteristiche e capacità degli animali.</w:t>
            </w:r>
          </w:p>
        </w:tc>
        <w:tc>
          <w:tcPr>
            <w:tcW w:w="3480" w:type="dxa"/>
          </w:tcPr>
          <w:p w:rsidR="003C50B8" w:rsidRPr="00EA2545" w:rsidRDefault="003C50B8">
            <w:pPr>
              <w:rPr>
                <w:sz w:val="24"/>
                <w:szCs w:val="24"/>
              </w:rPr>
            </w:pPr>
          </w:p>
          <w:p w:rsidR="003C50B8" w:rsidRPr="00EA2545" w:rsidRDefault="003C50B8">
            <w:pPr>
              <w:rPr>
                <w:sz w:val="24"/>
                <w:szCs w:val="24"/>
              </w:rPr>
            </w:pPr>
            <w:r w:rsidRPr="00EA2545">
              <w:rPr>
                <w:sz w:val="24"/>
                <w:szCs w:val="24"/>
              </w:rPr>
              <w:t>L’alunno agisce sulla base di indicazioni orali relative al lessico ed alle strutture acquisite.</w:t>
            </w:r>
          </w:p>
        </w:tc>
      </w:tr>
    </w:tbl>
    <w:p w:rsidR="003C50B8" w:rsidRDefault="003C50B8" w:rsidP="00EA36DE"/>
    <w:p w:rsidR="003C50B8" w:rsidRDefault="003C50B8" w:rsidP="00EA36DE"/>
    <w:p w:rsidR="003C50B8" w:rsidRDefault="00032A40" w:rsidP="00EA2545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6" o:spid="_x0000_s1030" type="#_x0000_t75" alt="logo scuola.jpg" style="position:absolute;left:0;text-align:left;margin-left:668.5pt;margin-top:-39.9pt;width:89.35pt;height:67.5pt;z-index:251662336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EA2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EA254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EA25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QUINTA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Default="003C50B8" w:rsidP="00870C60">
            <w:pPr>
              <w:jc w:val="both"/>
            </w:pPr>
            <w:r>
              <w:rPr>
                <w:b/>
              </w:rPr>
              <w:t xml:space="preserve">Nucleo tematico </w:t>
            </w:r>
            <w:r w:rsidRPr="00BD08CF">
              <w:rPr>
                <w:b/>
                <w:sz w:val="32"/>
                <w:szCs w:val="32"/>
              </w:rPr>
              <w:t>:</w:t>
            </w:r>
            <w:r>
              <w:rPr>
                <w:sz w:val="32"/>
                <w:szCs w:val="32"/>
              </w:rPr>
              <w:t>Ascolto ( comprensione orale )</w:t>
            </w:r>
          </w:p>
        </w:tc>
      </w:tr>
      <w:tr w:rsidR="003C50B8" w:rsidTr="00CE3D50">
        <w:trPr>
          <w:trHeight w:val="728"/>
        </w:trPr>
        <w:tc>
          <w:tcPr>
            <w:tcW w:w="3369" w:type="dxa"/>
          </w:tcPr>
          <w:p w:rsidR="003C50B8" w:rsidRPr="00F22940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2584"/>
        </w:trPr>
        <w:tc>
          <w:tcPr>
            <w:tcW w:w="3369" w:type="dxa"/>
          </w:tcPr>
          <w:p w:rsidR="003C50B8" w:rsidRDefault="003C50B8" w:rsidP="00870C60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 xml:space="preserve">Comprendere </w:t>
            </w:r>
            <w:r>
              <w:rPr>
                <w:sz w:val="24"/>
                <w:szCs w:val="24"/>
              </w:rPr>
              <w:t>brevi dialoghi, istruzioni, espressioni e frasi di uso quotidiano pronunciate chiaramente.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Identificare il tema generale di un discorso in cui si parla di argomenti conosciuti.</w:t>
            </w:r>
          </w:p>
          <w:p w:rsidR="003C50B8" w:rsidRPr="00F22940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Comprendere brevi testi multimediali identificandone parole chiave e il senso generale.</w:t>
            </w:r>
          </w:p>
        </w:tc>
        <w:tc>
          <w:tcPr>
            <w:tcW w:w="3827" w:type="dxa"/>
          </w:tcPr>
          <w:p w:rsidR="003C50B8" w:rsidRDefault="003C50B8" w:rsidP="00870C60"/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quinta.</w:t>
            </w:r>
          </w:p>
        </w:tc>
        <w:tc>
          <w:tcPr>
            <w:tcW w:w="3480" w:type="dxa"/>
          </w:tcPr>
          <w:p w:rsidR="003C50B8" w:rsidRDefault="003C50B8" w:rsidP="00870C60">
            <w:pPr>
              <w:spacing w:after="0"/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 xml:space="preserve">Comprende </w:t>
            </w:r>
            <w:r>
              <w:rPr>
                <w:sz w:val="24"/>
                <w:szCs w:val="24"/>
              </w:rPr>
              <w:t>domande relative a</w:t>
            </w:r>
            <w:r w:rsidRPr="00F22940">
              <w:rPr>
                <w:sz w:val="24"/>
                <w:szCs w:val="24"/>
              </w:rPr>
              <w:t xml:space="preserve">: </w:t>
            </w:r>
          </w:p>
          <w:p w:rsidR="003C50B8" w:rsidRDefault="003C50B8" w:rsidP="00870C6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elementi della natura,</w:t>
            </w:r>
          </w:p>
          <w:p w:rsidR="003C50B8" w:rsidRDefault="003C50B8" w:rsidP="00870C6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mestieri,</w:t>
            </w:r>
          </w:p>
          <w:p w:rsidR="003C50B8" w:rsidRDefault="003C50B8" w:rsidP="00870C6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scansione oraria e abitudini quotidiane,</w:t>
            </w:r>
          </w:p>
          <w:p w:rsidR="003C50B8" w:rsidRDefault="003C50B8" w:rsidP="00870C6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compravendita ( negozi, valuta inglese, numeri fino a 100,</w:t>
            </w:r>
          </w:p>
          <w:p w:rsidR="003C50B8" w:rsidRDefault="003C50B8" w:rsidP="00870C6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del tempo libero,</w:t>
            </w:r>
          </w:p>
          <w:p w:rsidR="003C50B8" w:rsidRPr="00EA2545" w:rsidRDefault="003C50B8" w:rsidP="00870C6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data ( giorni della settimana, mesi ,anno, numeri ordinali).</w:t>
            </w:r>
          </w:p>
        </w:tc>
        <w:tc>
          <w:tcPr>
            <w:tcW w:w="3480" w:type="dxa"/>
          </w:tcPr>
          <w:p w:rsidR="003C50B8" w:rsidRDefault="003C50B8" w:rsidP="00870C60"/>
          <w:p w:rsidR="003C50B8" w:rsidRPr="00F22940" w:rsidRDefault="003C50B8" w:rsidP="00870C60">
            <w:pPr>
              <w:rPr>
                <w:sz w:val="24"/>
                <w:szCs w:val="24"/>
              </w:rPr>
            </w:pPr>
            <w:r w:rsidRPr="00F22940">
              <w:rPr>
                <w:sz w:val="24"/>
                <w:szCs w:val="24"/>
              </w:rPr>
              <w:t>L’alunno agisce sulla base di indicazioni orali relative al lessico ed alle strutture acquisite.</w:t>
            </w:r>
          </w:p>
        </w:tc>
      </w:tr>
    </w:tbl>
    <w:p w:rsidR="003C50B8" w:rsidRDefault="003C50B8" w:rsidP="00EA36DE"/>
    <w:p w:rsidR="003C50B8" w:rsidRDefault="003C50B8" w:rsidP="00EA36DE"/>
    <w:p w:rsidR="003C50B8" w:rsidRDefault="00032A40" w:rsidP="00BD08CF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7" o:spid="_x0000_s1031" type="#_x0000_t75" alt="logo scuola.jpg" style="position:absolute;left:0;text-align:left;margin-left:668.5pt;margin-top:-39.9pt;width:89.35pt;height:67.5pt;z-index:251663360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BD0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BD08C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BD08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 PRIMA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Parlato ( produzione e interazione orale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292"/>
        </w:trPr>
        <w:tc>
          <w:tcPr>
            <w:tcW w:w="3369" w:type="dxa"/>
            <w:vMerge w:val="restart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Interagire con i compagni e l’insegnante per salutare e presentarsi.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E` in grado di nominare immagini relative al lessico già memorizzato.</w:t>
            </w:r>
          </w:p>
          <w:p w:rsidR="003C50B8" w:rsidRPr="006A7D08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prima.</w:t>
            </w:r>
          </w:p>
        </w:tc>
        <w:tc>
          <w:tcPr>
            <w:tcW w:w="3480" w:type="dxa"/>
          </w:tcPr>
          <w:p w:rsidR="003C50B8" w:rsidRPr="007018AF" w:rsidRDefault="003C50B8" w:rsidP="007018A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Saluta utilizzando la struttura appropriata.</w:t>
            </w:r>
          </w:p>
        </w:tc>
        <w:tc>
          <w:tcPr>
            <w:tcW w:w="3480" w:type="dxa"/>
            <w:vMerge w:val="restart"/>
          </w:tcPr>
          <w:p w:rsidR="003C50B8" w:rsidRDefault="003C50B8" w:rsidP="00870C60"/>
          <w:p w:rsidR="003C50B8" w:rsidRPr="007018AF" w:rsidRDefault="003C50B8" w:rsidP="00870C60">
            <w:pPr>
              <w:rPr>
                <w:sz w:val="24"/>
                <w:szCs w:val="24"/>
              </w:rPr>
            </w:pPr>
            <w:r w:rsidRPr="007018AF">
              <w:rPr>
                <w:sz w:val="24"/>
                <w:szCs w:val="24"/>
              </w:rPr>
              <w:t>L’alunno utilizza il lessico acquisito e risponde a semplici domande.</w:t>
            </w:r>
          </w:p>
        </w:tc>
      </w:tr>
      <w:tr w:rsidR="003C50B8" w:rsidTr="00870C60">
        <w:trPr>
          <w:trHeight w:val="292"/>
        </w:trPr>
        <w:tc>
          <w:tcPr>
            <w:tcW w:w="3369" w:type="dxa"/>
            <w:vMerge/>
          </w:tcPr>
          <w:p w:rsidR="003C50B8" w:rsidRDefault="003C50B8" w:rsidP="00870C60"/>
        </w:tc>
        <w:tc>
          <w:tcPr>
            <w:tcW w:w="3827" w:type="dxa"/>
            <w:vMerge/>
          </w:tcPr>
          <w:p w:rsidR="003C50B8" w:rsidRDefault="003C50B8" w:rsidP="00870C60"/>
        </w:tc>
        <w:tc>
          <w:tcPr>
            <w:tcW w:w="3480" w:type="dxa"/>
          </w:tcPr>
          <w:p w:rsidR="003C50B8" w:rsidRPr="007018AF" w:rsidRDefault="003C50B8" w:rsidP="00870C60">
            <w:pPr>
              <w:rPr>
                <w:sz w:val="24"/>
                <w:szCs w:val="24"/>
              </w:rPr>
            </w:pPr>
            <w:r w:rsidRPr="007018AF">
              <w:rPr>
                <w:sz w:val="24"/>
                <w:szCs w:val="24"/>
              </w:rPr>
              <w:t>Conta fino a 10.</w:t>
            </w:r>
          </w:p>
        </w:tc>
        <w:tc>
          <w:tcPr>
            <w:tcW w:w="3480" w:type="dxa"/>
            <w:vMerge/>
          </w:tcPr>
          <w:p w:rsidR="003C50B8" w:rsidRDefault="003C50B8" w:rsidP="00870C60"/>
        </w:tc>
      </w:tr>
      <w:tr w:rsidR="003C50B8" w:rsidTr="00870C60">
        <w:trPr>
          <w:trHeight w:val="292"/>
        </w:trPr>
        <w:tc>
          <w:tcPr>
            <w:tcW w:w="3369" w:type="dxa"/>
            <w:vMerge/>
          </w:tcPr>
          <w:p w:rsidR="003C50B8" w:rsidRDefault="003C50B8" w:rsidP="00870C60"/>
        </w:tc>
        <w:tc>
          <w:tcPr>
            <w:tcW w:w="3827" w:type="dxa"/>
            <w:vMerge/>
          </w:tcPr>
          <w:p w:rsidR="003C50B8" w:rsidRDefault="003C50B8" w:rsidP="00870C60"/>
        </w:tc>
        <w:tc>
          <w:tcPr>
            <w:tcW w:w="3480" w:type="dxa"/>
          </w:tcPr>
          <w:p w:rsidR="003C50B8" w:rsidRPr="007018AF" w:rsidRDefault="003C50B8" w:rsidP="00870C60">
            <w:pPr>
              <w:rPr>
                <w:sz w:val="24"/>
                <w:szCs w:val="24"/>
              </w:rPr>
            </w:pPr>
            <w:r w:rsidRPr="007018AF">
              <w:rPr>
                <w:sz w:val="24"/>
                <w:szCs w:val="24"/>
              </w:rPr>
              <w:t>Nomina i colori, i componenti della famiglia, gli oggetti scolastici, gli animali e le parti del corpo.</w:t>
            </w:r>
          </w:p>
        </w:tc>
        <w:tc>
          <w:tcPr>
            <w:tcW w:w="3480" w:type="dxa"/>
            <w:vMerge/>
          </w:tcPr>
          <w:p w:rsidR="003C50B8" w:rsidRDefault="003C50B8" w:rsidP="00870C60"/>
        </w:tc>
      </w:tr>
      <w:tr w:rsidR="003C50B8" w:rsidTr="005926FC">
        <w:trPr>
          <w:trHeight w:val="1028"/>
        </w:trPr>
        <w:tc>
          <w:tcPr>
            <w:tcW w:w="3369" w:type="dxa"/>
            <w:vMerge/>
          </w:tcPr>
          <w:p w:rsidR="003C50B8" w:rsidRDefault="003C50B8" w:rsidP="00870C60"/>
        </w:tc>
        <w:tc>
          <w:tcPr>
            <w:tcW w:w="3827" w:type="dxa"/>
            <w:vMerge/>
          </w:tcPr>
          <w:p w:rsidR="003C50B8" w:rsidRDefault="003C50B8" w:rsidP="00870C60"/>
        </w:tc>
        <w:tc>
          <w:tcPr>
            <w:tcW w:w="3480" w:type="dxa"/>
          </w:tcPr>
          <w:p w:rsidR="003C50B8" w:rsidRDefault="003C50B8" w:rsidP="00870C60"/>
        </w:tc>
        <w:tc>
          <w:tcPr>
            <w:tcW w:w="3480" w:type="dxa"/>
            <w:vMerge/>
          </w:tcPr>
          <w:p w:rsidR="003C50B8" w:rsidRDefault="003C50B8" w:rsidP="00870C60"/>
        </w:tc>
      </w:tr>
    </w:tbl>
    <w:p w:rsidR="003C50B8" w:rsidRDefault="003C50B8"/>
    <w:p w:rsidR="003C50B8" w:rsidRDefault="003C50B8"/>
    <w:p w:rsidR="003C50B8" w:rsidRDefault="003C50B8"/>
    <w:p w:rsidR="003C50B8" w:rsidRDefault="00032A40" w:rsidP="007018AF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8" o:spid="_x0000_s1032" type="#_x0000_t75" alt="logo scuola.jpg" style="position:absolute;left:0;text-align:left;margin-left:668.5pt;margin-top:-39.9pt;width:89.35pt;height:67.5pt;z-index:251664384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701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7018A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7018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 SECONDA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lastRenderedPageBreak/>
              <w:t>Nucleo tematico :</w:t>
            </w:r>
            <w:r>
              <w:rPr>
                <w:sz w:val="32"/>
                <w:szCs w:val="32"/>
              </w:rPr>
              <w:t xml:space="preserve"> Parlato ( produzione e interazione orale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292"/>
        </w:trPr>
        <w:tc>
          <w:tcPr>
            <w:tcW w:w="3369" w:type="dxa"/>
            <w:vMerge w:val="restart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Interagire con i compagni e l’insegnante per salutare,  presentarsi, partecipare ad un gioco, utilizzando semplici espressioni e frasi minime memorizzate.</w:t>
            </w:r>
          </w:p>
          <w:p w:rsidR="003C50B8" w:rsidRPr="006A7D08" w:rsidRDefault="003C50B8" w:rsidP="007018AF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seconda.</w:t>
            </w:r>
          </w:p>
        </w:tc>
        <w:tc>
          <w:tcPr>
            <w:tcW w:w="3480" w:type="dxa"/>
          </w:tcPr>
          <w:p w:rsidR="003C50B8" w:rsidRPr="007018AF" w:rsidRDefault="003C50B8" w:rsidP="00870C6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Chiede e dice l’età</w:t>
            </w:r>
          </w:p>
        </w:tc>
        <w:tc>
          <w:tcPr>
            <w:tcW w:w="3480" w:type="dxa"/>
            <w:vMerge w:val="restart"/>
          </w:tcPr>
          <w:p w:rsidR="003C50B8" w:rsidRDefault="003C50B8" w:rsidP="00870C60"/>
          <w:p w:rsidR="003C50B8" w:rsidRDefault="003C50B8" w:rsidP="00870C60">
            <w:pPr>
              <w:rPr>
                <w:sz w:val="24"/>
                <w:szCs w:val="24"/>
              </w:rPr>
            </w:pPr>
            <w:r w:rsidRPr="007018AF">
              <w:rPr>
                <w:sz w:val="24"/>
                <w:szCs w:val="24"/>
              </w:rPr>
              <w:t>L’</w:t>
            </w:r>
            <w:r>
              <w:rPr>
                <w:sz w:val="24"/>
                <w:szCs w:val="24"/>
              </w:rPr>
              <w:t>alunno interagisce con compagni e insegnante, partecipa a giochi utilizzando semplici espressioni e frasi minime.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Nomina le parti del corpo, cibi e bevande.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Esprime preferenze. </w:t>
            </w:r>
          </w:p>
        </w:tc>
      </w:tr>
      <w:tr w:rsidR="003C50B8" w:rsidTr="00870C60">
        <w:trPr>
          <w:trHeight w:val="292"/>
        </w:trPr>
        <w:tc>
          <w:tcPr>
            <w:tcW w:w="3369" w:type="dxa"/>
            <w:vMerge/>
          </w:tcPr>
          <w:p w:rsidR="003C50B8" w:rsidRDefault="003C50B8" w:rsidP="00870C60"/>
        </w:tc>
        <w:tc>
          <w:tcPr>
            <w:tcW w:w="3827" w:type="dxa"/>
            <w:vMerge/>
          </w:tcPr>
          <w:p w:rsidR="003C50B8" w:rsidRDefault="003C50B8" w:rsidP="00870C60"/>
        </w:tc>
        <w:tc>
          <w:tcPr>
            <w:tcW w:w="3480" w:type="dxa"/>
          </w:tcPr>
          <w:p w:rsidR="003C50B8" w:rsidRPr="007018AF" w:rsidRDefault="003C50B8" w:rsidP="00870C60">
            <w:pPr>
              <w:rPr>
                <w:sz w:val="24"/>
                <w:szCs w:val="24"/>
              </w:rPr>
            </w:pPr>
            <w:r w:rsidRPr="007018AF">
              <w:rPr>
                <w:sz w:val="24"/>
                <w:szCs w:val="24"/>
              </w:rPr>
              <w:t xml:space="preserve">Conta </w:t>
            </w:r>
            <w:r>
              <w:rPr>
                <w:sz w:val="24"/>
                <w:szCs w:val="24"/>
              </w:rPr>
              <w:t>fino a 2</w:t>
            </w:r>
            <w:r w:rsidRPr="007018AF">
              <w:rPr>
                <w:sz w:val="24"/>
                <w:szCs w:val="24"/>
              </w:rPr>
              <w:t>0.</w:t>
            </w:r>
          </w:p>
        </w:tc>
        <w:tc>
          <w:tcPr>
            <w:tcW w:w="3480" w:type="dxa"/>
            <w:vMerge/>
          </w:tcPr>
          <w:p w:rsidR="003C50B8" w:rsidRDefault="003C50B8" w:rsidP="00870C60"/>
        </w:tc>
      </w:tr>
      <w:tr w:rsidR="003C50B8" w:rsidTr="00870C60">
        <w:trPr>
          <w:trHeight w:val="292"/>
        </w:trPr>
        <w:tc>
          <w:tcPr>
            <w:tcW w:w="3369" w:type="dxa"/>
            <w:vMerge/>
          </w:tcPr>
          <w:p w:rsidR="003C50B8" w:rsidRDefault="003C50B8" w:rsidP="00870C60"/>
        </w:tc>
        <w:tc>
          <w:tcPr>
            <w:tcW w:w="3827" w:type="dxa"/>
            <w:vMerge/>
          </w:tcPr>
          <w:p w:rsidR="003C50B8" w:rsidRDefault="003C50B8" w:rsidP="00870C60"/>
        </w:tc>
        <w:tc>
          <w:tcPr>
            <w:tcW w:w="3480" w:type="dxa"/>
          </w:tcPr>
          <w:p w:rsidR="003C50B8" w:rsidRPr="007018AF" w:rsidRDefault="003C50B8" w:rsidP="00870C60">
            <w:pPr>
              <w:rPr>
                <w:sz w:val="24"/>
                <w:szCs w:val="24"/>
              </w:rPr>
            </w:pPr>
            <w:r w:rsidRPr="007018AF">
              <w:rPr>
                <w:sz w:val="24"/>
                <w:szCs w:val="24"/>
              </w:rPr>
              <w:t>Nomina i colo</w:t>
            </w:r>
            <w:r>
              <w:rPr>
                <w:sz w:val="24"/>
                <w:szCs w:val="24"/>
              </w:rPr>
              <w:t>ri,</w:t>
            </w:r>
            <w:r w:rsidRPr="007018AF">
              <w:rPr>
                <w:sz w:val="24"/>
                <w:szCs w:val="24"/>
              </w:rPr>
              <w:t xml:space="preserve"> gli oggetti scolastici, gli animali </w:t>
            </w:r>
            <w:r>
              <w:rPr>
                <w:sz w:val="24"/>
                <w:szCs w:val="24"/>
              </w:rPr>
              <w:t>e le parti del corpo, le stanze della casa, capi di abbigliamento.</w:t>
            </w:r>
          </w:p>
        </w:tc>
        <w:tc>
          <w:tcPr>
            <w:tcW w:w="3480" w:type="dxa"/>
            <w:vMerge/>
          </w:tcPr>
          <w:p w:rsidR="003C50B8" w:rsidRDefault="003C50B8" w:rsidP="00870C60"/>
        </w:tc>
      </w:tr>
      <w:tr w:rsidR="003C50B8" w:rsidRPr="00456610" w:rsidTr="00870C60">
        <w:trPr>
          <w:trHeight w:val="292"/>
        </w:trPr>
        <w:tc>
          <w:tcPr>
            <w:tcW w:w="3369" w:type="dxa"/>
            <w:vMerge/>
          </w:tcPr>
          <w:p w:rsidR="003C50B8" w:rsidRPr="00456610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C50B8" w:rsidRPr="00456610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456610" w:rsidRDefault="003C50B8" w:rsidP="00870C60">
            <w:pPr>
              <w:rPr>
                <w:sz w:val="24"/>
                <w:szCs w:val="24"/>
              </w:rPr>
            </w:pPr>
            <w:r w:rsidRPr="00456610">
              <w:rPr>
                <w:sz w:val="24"/>
                <w:szCs w:val="24"/>
              </w:rPr>
              <w:t>Indica la posizione di oggetti e persone.</w:t>
            </w:r>
          </w:p>
        </w:tc>
        <w:tc>
          <w:tcPr>
            <w:tcW w:w="3480" w:type="dxa"/>
            <w:vMerge/>
          </w:tcPr>
          <w:p w:rsidR="003C50B8" w:rsidRPr="00456610" w:rsidRDefault="003C50B8" w:rsidP="00870C60">
            <w:pPr>
              <w:rPr>
                <w:sz w:val="24"/>
                <w:szCs w:val="24"/>
              </w:rPr>
            </w:pPr>
          </w:p>
        </w:tc>
      </w:tr>
      <w:tr w:rsidR="003C50B8" w:rsidRPr="00456610" w:rsidTr="00870C60">
        <w:trPr>
          <w:trHeight w:val="292"/>
        </w:trPr>
        <w:tc>
          <w:tcPr>
            <w:tcW w:w="3369" w:type="dxa"/>
            <w:vMerge/>
          </w:tcPr>
          <w:p w:rsidR="003C50B8" w:rsidRPr="00456610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C50B8" w:rsidRPr="00456610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456610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Merge/>
          </w:tcPr>
          <w:p w:rsidR="003C50B8" w:rsidRPr="00456610" w:rsidRDefault="003C50B8" w:rsidP="00870C60">
            <w:pPr>
              <w:rPr>
                <w:sz w:val="24"/>
                <w:szCs w:val="24"/>
              </w:rPr>
            </w:pPr>
          </w:p>
        </w:tc>
      </w:tr>
    </w:tbl>
    <w:p w:rsidR="003C50B8" w:rsidRPr="00456610" w:rsidRDefault="003C50B8" w:rsidP="007018AF">
      <w:pPr>
        <w:rPr>
          <w:sz w:val="24"/>
          <w:szCs w:val="24"/>
        </w:rPr>
      </w:pPr>
    </w:p>
    <w:p w:rsidR="003C50B8" w:rsidRDefault="003C50B8"/>
    <w:p w:rsidR="003C50B8" w:rsidRDefault="003C50B8"/>
    <w:p w:rsidR="003C50B8" w:rsidRDefault="00032A40" w:rsidP="00456610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9" o:spid="_x0000_s1033" type="#_x0000_t75" alt="logo scuola.jpg" style="position:absolute;left:0;text-align:left;margin-left:668.5pt;margin-top:-39.9pt;width:89.35pt;height:67.5pt;z-index:251665408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4566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45661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4566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 TERZA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Parlato ( produzione e interazione orale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292"/>
        </w:trPr>
        <w:tc>
          <w:tcPr>
            <w:tcW w:w="3369" w:type="dxa"/>
            <w:vMerge w:val="restart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Interagire con i compagni e/o l’insegnante per salutare,  presentarsi, giocare e soddisfare bisogni di tipo concreto utilizzando espressione e frasi memorizzate, adatte alla situazione, anche se formalmente difettose.</w:t>
            </w:r>
          </w:p>
          <w:p w:rsidR="003C50B8" w:rsidRPr="006A7D08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terza.</w:t>
            </w:r>
          </w:p>
        </w:tc>
        <w:tc>
          <w:tcPr>
            <w:tcW w:w="3480" w:type="dxa"/>
          </w:tcPr>
          <w:p w:rsidR="003C50B8" w:rsidRPr="007018AF" w:rsidRDefault="003C50B8" w:rsidP="00870C6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Ripete l’alfabeto e utilizza lo spelling.</w:t>
            </w:r>
          </w:p>
        </w:tc>
        <w:tc>
          <w:tcPr>
            <w:tcW w:w="3480" w:type="dxa"/>
            <w:vMerge w:val="restart"/>
          </w:tcPr>
          <w:p w:rsidR="003C50B8" w:rsidRDefault="003C50B8" w:rsidP="00870C60"/>
          <w:p w:rsidR="003C50B8" w:rsidRPr="007018AF" w:rsidRDefault="003C50B8" w:rsidP="00870C60">
            <w:pPr>
              <w:rPr>
                <w:sz w:val="24"/>
                <w:szCs w:val="24"/>
              </w:rPr>
            </w:pPr>
            <w:r w:rsidRPr="007018AF">
              <w:rPr>
                <w:sz w:val="24"/>
                <w:szCs w:val="24"/>
              </w:rPr>
              <w:t>L’</w:t>
            </w:r>
            <w:r>
              <w:rPr>
                <w:sz w:val="24"/>
                <w:szCs w:val="24"/>
              </w:rPr>
              <w:t>alunno interagisce con compagni e l’insegnante, partecipa a giochi utilizzando espressioni e frasi adatte alla situazione.</w:t>
            </w:r>
          </w:p>
        </w:tc>
      </w:tr>
      <w:tr w:rsidR="003C50B8" w:rsidTr="00870C60">
        <w:trPr>
          <w:trHeight w:val="2178"/>
        </w:trPr>
        <w:tc>
          <w:tcPr>
            <w:tcW w:w="3369" w:type="dxa"/>
            <w:vMerge/>
          </w:tcPr>
          <w:p w:rsidR="003C50B8" w:rsidRDefault="003C50B8" w:rsidP="00870C60"/>
        </w:tc>
        <w:tc>
          <w:tcPr>
            <w:tcW w:w="3827" w:type="dxa"/>
            <w:vMerge/>
          </w:tcPr>
          <w:p w:rsidR="003C50B8" w:rsidRDefault="003C50B8" w:rsidP="00870C60"/>
        </w:tc>
        <w:tc>
          <w:tcPr>
            <w:tcW w:w="3480" w:type="dxa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Risponde a domande relative a :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identità personale,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quantità ( numeri fino a 100 ),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preferenze ( cibo, colori …….. ),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abilità ( sport ),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posizione e possesso di oggetti,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direzioni e luoghi della città,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acquisto di oggetti.</w:t>
            </w:r>
          </w:p>
        </w:tc>
        <w:tc>
          <w:tcPr>
            <w:tcW w:w="3480" w:type="dxa"/>
            <w:vMerge/>
          </w:tcPr>
          <w:p w:rsidR="003C50B8" w:rsidRDefault="003C50B8" w:rsidP="00870C60"/>
        </w:tc>
      </w:tr>
    </w:tbl>
    <w:p w:rsidR="003C50B8" w:rsidRDefault="00032A40" w:rsidP="004E2BDE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lastRenderedPageBreak/>
        <w:pict>
          <v:shape id="Immagine 10" o:spid="_x0000_s1034" type="#_x0000_t75" alt="logo scuola.jpg" style="position:absolute;left:0;text-align:left;margin-left:668.5pt;margin-top:-39.9pt;width:89.35pt;height:67.5pt;z-index:251666432;visibility:visible;mso-position-horizontal-relative:text;mso-position-vertical-relative:text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4E2B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4E2BD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4E2B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 QUARTA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Parlato ( produzione e interazione orale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4105"/>
        </w:trPr>
        <w:tc>
          <w:tcPr>
            <w:tcW w:w="3369" w:type="dxa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Interagire con i compagni e/o l’insegnante per scambiare semplici informazioni afferenti alla sfera personale.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Interagire nei giochi in modo comprensibile anche se ancora formalmente difettoso.</w:t>
            </w:r>
          </w:p>
          <w:p w:rsidR="003C50B8" w:rsidRPr="006A7D08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quarta.</w:t>
            </w:r>
          </w:p>
        </w:tc>
        <w:tc>
          <w:tcPr>
            <w:tcW w:w="3480" w:type="dxa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Risponde a domande relative a :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famiglia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fisiche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materie scolastiche e preferenze (cibi, pasti …….)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ora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degli animali e loro abilità.</w:t>
            </w:r>
          </w:p>
        </w:tc>
        <w:tc>
          <w:tcPr>
            <w:tcW w:w="3480" w:type="dxa"/>
          </w:tcPr>
          <w:p w:rsidR="003C50B8" w:rsidRDefault="003C50B8" w:rsidP="00870C60"/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Comunica con i compagni e l’insegnante; interagisce nei giochi e nelle attività usando espressioni e frasi adatte alla situazione.</w:t>
            </w:r>
          </w:p>
        </w:tc>
      </w:tr>
    </w:tbl>
    <w:p w:rsidR="003C50B8" w:rsidRPr="00456610" w:rsidRDefault="003C50B8" w:rsidP="00456610">
      <w:pPr>
        <w:rPr>
          <w:sz w:val="24"/>
          <w:szCs w:val="24"/>
        </w:rPr>
      </w:pPr>
    </w:p>
    <w:p w:rsidR="003C50B8" w:rsidRDefault="00032A40" w:rsidP="00292FDC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lastRenderedPageBreak/>
        <w:pict>
          <v:shape id="Immagine 11" o:spid="_x0000_s1035" type="#_x0000_t75" alt="logo scuola.jpg" style="position:absolute;left:0;text-align:left;margin-left:668.5pt;margin-top:-39.9pt;width:89.35pt;height:67.5pt;z-index:251667456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292F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292FD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292F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 QUINTA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Parlato ( produzione e interazione orale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20966">
        <w:trPr>
          <w:trHeight w:val="64"/>
        </w:trPr>
        <w:tc>
          <w:tcPr>
            <w:tcW w:w="3369" w:type="dxa"/>
          </w:tcPr>
          <w:p w:rsidR="003C50B8" w:rsidRDefault="003C50B8" w:rsidP="0082096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Interagire con i compagni e/o l’insegnante per scambiare semplici informazioni afferenti alla sfera personale sostenendo ciò che si dice con mimica e gesti e chiedendo all’interlocutore di ripetere.</w:t>
            </w:r>
          </w:p>
          <w:p w:rsidR="003C50B8" w:rsidRDefault="003C50B8" w:rsidP="00820966">
            <w:pPr>
              <w:spacing w:after="0"/>
              <w:rPr>
                <w:sz w:val="24"/>
                <w:szCs w:val="24"/>
              </w:rPr>
            </w:pPr>
          </w:p>
          <w:p w:rsidR="003C50B8" w:rsidRDefault="003C50B8" w:rsidP="0082096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Descrivere persone, luoghi, oggetti familiari utilizzando parole e frasi conosciute.</w:t>
            </w:r>
          </w:p>
          <w:p w:rsidR="003C50B8" w:rsidRDefault="003C50B8" w:rsidP="00820966">
            <w:pPr>
              <w:spacing w:after="0"/>
              <w:rPr>
                <w:sz w:val="24"/>
                <w:szCs w:val="24"/>
              </w:rPr>
            </w:pPr>
          </w:p>
          <w:p w:rsidR="003C50B8" w:rsidRDefault="003C50B8" w:rsidP="00820966">
            <w:pPr>
              <w:spacing w:after="0"/>
              <w:rPr>
                <w:sz w:val="24"/>
                <w:szCs w:val="24"/>
              </w:rPr>
            </w:pPr>
          </w:p>
          <w:p w:rsidR="003C50B8" w:rsidRDefault="003C50B8" w:rsidP="00820966">
            <w:pPr>
              <w:spacing w:after="0"/>
              <w:rPr>
                <w:sz w:val="24"/>
                <w:szCs w:val="24"/>
              </w:rPr>
            </w:pPr>
          </w:p>
          <w:p w:rsidR="003C50B8" w:rsidRDefault="003C50B8" w:rsidP="00820966">
            <w:pPr>
              <w:spacing w:after="0"/>
              <w:rPr>
                <w:sz w:val="24"/>
                <w:szCs w:val="24"/>
              </w:rPr>
            </w:pPr>
          </w:p>
          <w:p w:rsidR="003C50B8" w:rsidRDefault="003C50B8" w:rsidP="0082096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Esprimersi in modo comprensibile utilizzando parole e frasi adatte alla situazione anche se formalmente difettose.</w:t>
            </w:r>
          </w:p>
          <w:p w:rsidR="003C50B8" w:rsidRPr="006A7D08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3C50B8" w:rsidRDefault="003C50B8" w:rsidP="00870C60">
            <w:r>
              <w:rPr>
                <w:sz w:val="24"/>
                <w:szCs w:val="24"/>
              </w:rPr>
              <w:lastRenderedPageBreak/>
              <w:t>Le conoscenze riguardanti  lessico e strutture sono relative alle tematiche trattate dal libro di testo di classe quinta.</w:t>
            </w:r>
          </w:p>
        </w:tc>
        <w:tc>
          <w:tcPr>
            <w:tcW w:w="3480" w:type="dxa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Risponde a domande relative a :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lavorative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quotidiane e alla loro scansione oraria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compravendita ( negozi, valuta inglese, numeri fino a 100 )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del tempo libero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( giorni, mesi, anno, numeri </w:t>
            </w:r>
            <w:r>
              <w:rPr>
                <w:sz w:val="24"/>
                <w:szCs w:val="24"/>
              </w:rPr>
              <w:lastRenderedPageBreak/>
              <w:t>ordinali )</w:t>
            </w:r>
          </w:p>
        </w:tc>
        <w:tc>
          <w:tcPr>
            <w:tcW w:w="3480" w:type="dxa"/>
          </w:tcPr>
          <w:p w:rsidR="003C50B8" w:rsidRPr="00820966" w:rsidRDefault="003C50B8" w:rsidP="00870C60">
            <w:pPr>
              <w:rPr>
                <w:sz w:val="24"/>
                <w:szCs w:val="24"/>
              </w:rPr>
            </w:pPr>
            <w:r w:rsidRPr="00820966">
              <w:rPr>
                <w:sz w:val="24"/>
                <w:szCs w:val="24"/>
              </w:rPr>
              <w:lastRenderedPageBreak/>
              <w:t>Descrive oralmente in modo semplice aspetti del proprio vissuto, del proprio ambiente ed elementi che si riferiscono a bisogni immediati.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  <w:r w:rsidRPr="00820966">
              <w:rPr>
                <w:sz w:val="24"/>
                <w:szCs w:val="24"/>
              </w:rPr>
              <w:t xml:space="preserve">Interagisce nel gioco; comunica in modo comprensibile, anche con espressioni e frasi memorizzate, in scambi di informazioni semplici e di </w:t>
            </w:r>
            <w:r w:rsidRPr="00820966">
              <w:rPr>
                <w:sz w:val="24"/>
                <w:szCs w:val="24"/>
              </w:rPr>
              <w:lastRenderedPageBreak/>
              <w:t>routine.</w:t>
            </w:r>
          </w:p>
        </w:tc>
      </w:tr>
    </w:tbl>
    <w:p w:rsidR="003C50B8" w:rsidRPr="00456610" w:rsidRDefault="003C50B8" w:rsidP="00292FDC">
      <w:pPr>
        <w:rPr>
          <w:sz w:val="24"/>
          <w:szCs w:val="24"/>
        </w:rPr>
      </w:pPr>
    </w:p>
    <w:p w:rsidR="003C50B8" w:rsidRDefault="003C50B8" w:rsidP="00456610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3C50B8"/>
    <w:p w:rsidR="003C50B8" w:rsidRDefault="00032A40" w:rsidP="00820966">
      <w:pPr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12" o:spid="_x0000_s1036" type="#_x0000_t75" alt="logo scuola.jpg" style="position:absolute;margin-left:668.5pt;margin-top:-39.9pt;width:89.35pt;height:67.5pt;z-index:251668480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8209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82096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8209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SECONDA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Scrittura( produzione scritta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4105"/>
        </w:trPr>
        <w:tc>
          <w:tcPr>
            <w:tcW w:w="3369" w:type="dxa"/>
          </w:tcPr>
          <w:p w:rsidR="003C50B8" w:rsidRPr="006A7D0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Scrivere  parole di uso quotidiano attinenti alle attività svolte in classe.</w:t>
            </w:r>
          </w:p>
        </w:tc>
        <w:tc>
          <w:tcPr>
            <w:tcW w:w="3827" w:type="dxa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seconda.</w:t>
            </w:r>
          </w:p>
        </w:tc>
        <w:tc>
          <w:tcPr>
            <w:tcW w:w="3480" w:type="dxa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Scrive i numeri da 1 a 20, i colori presentati e il lessico relativo ai vestiti ed agli animali presentati.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Scrive il lessico presentato riferendosi ad un modello dato.</w:t>
            </w:r>
          </w:p>
        </w:tc>
      </w:tr>
    </w:tbl>
    <w:p w:rsidR="003C50B8" w:rsidRPr="00456610" w:rsidRDefault="003C50B8" w:rsidP="00820966">
      <w:pPr>
        <w:rPr>
          <w:sz w:val="24"/>
          <w:szCs w:val="24"/>
        </w:rPr>
      </w:pPr>
    </w:p>
    <w:p w:rsidR="003C50B8" w:rsidRDefault="003C50B8"/>
    <w:p w:rsidR="003C50B8" w:rsidRDefault="00032A40" w:rsidP="0011304B">
      <w:pPr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13" o:spid="_x0000_s1037" type="#_x0000_t75" alt="logo scuola.jpg" style="position:absolute;margin-left:668.5pt;margin-top:-39.9pt;width:89.35pt;height:67.5pt;z-index:251669504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1130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11304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1130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TERZA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lastRenderedPageBreak/>
              <w:t>Nucleo tematico :</w:t>
            </w:r>
            <w:r>
              <w:rPr>
                <w:sz w:val="32"/>
                <w:szCs w:val="32"/>
              </w:rPr>
              <w:t xml:space="preserve"> Scrittura ( produzione scritta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4105"/>
        </w:trPr>
        <w:tc>
          <w:tcPr>
            <w:tcW w:w="3369" w:type="dxa"/>
          </w:tcPr>
          <w:p w:rsidR="003C50B8" w:rsidRPr="006A7D0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Scrivere  parole e semplici frasi di uso quotidiano attinenti alle attività svolte.</w:t>
            </w:r>
          </w:p>
        </w:tc>
        <w:tc>
          <w:tcPr>
            <w:tcW w:w="3827" w:type="dxa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terza.</w:t>
            </w:r>
          </w:p>
        </w:tc>
        <w:tc>
          <w:tcPr>
            <w:tcW w:w="3480" w:type="dxa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Scrive domande e risposte di semplici dialoghi relativi a informazioni personali.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Scrive il lessico affrontato.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 il lessico anche nella forma scritta.</w:t>
            </w:r>
          </w:p>
        </w:tc>
      </w:tr>
    </w:tbl>
    <w:p w:rsidR="003C50B8" w:rsidRDefault="003C50B8"/>
    <w:p w:rsidR="003C50B8" w:rsidRDefault="003C50B8"/>
    <w:p w:rsidR="003C50B8" w:rsidRDefault="00032A40" w:rsidP="0011304B">
      <w:pPr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14" o:spid="_x0000_s1038" type="#_x0000_t75" alt="logo scuola.jpg" style="position:absolute;margin-left:656.2pt;margin-top:-1.25pt;width:89.35pt;height:67.5pt;z-index:251670528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1130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11304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1130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QUARTA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Scrittura ( produzione scritta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4105"/>
        </w:trPr>
        <w:tc>
          <w:tcPr>
            <w:tcW w:w="3369" w:type="dxa"/>
          </w:tcPr>
          <w:p w:rsidR="003C50B8" w:rsidRPr="006A7D0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Scrivere in forma comprensibile messaggi semplici e brevi riguardanti le tematiche svolte.</w:t>
            </w:r>
          </w:p>
        </w:tc>
        <w:tc>
          <w:tcPr>
            <w:tcW w:w="3827" w:type="dxa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quarta.</w:t>
            </w:r>
          </w:p>
        </w:tc>
        <w:tc>
          <w:tcPr>
            <w:tcW w:w="3480" w:type="dxa"/>
          </w:tcPr>
          <w:p w:rsidR="003C50B8" w:rsidRDefault="003C50B8" w:rsidP="0038329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Scrive semplici messaggi relativi a:</w:t>
            </w:r>
          </w:p>
          <w:p w:rsidR="003C50B8" w:rsidRDefault="003C50B8" w:rsidP="0038329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famiglia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fisiche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materie scolastiche e preferenze 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ora 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degli animali e loro abilità.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 il lessico nella forma scritta per semplici descrizioni e per fornire indicazioni.</w:t>
            </w:r>
          </w:p>
        </w:tc>
      </w:tr>
    </w:tbl>
    <w:p w:rsidR="003C50B8" w:rsidRDefault="003C50B8" w:rsidP="0038329B"/>
    <w:p w:rsidR="003C50B8" w:rsidRDefault="003C50B8" w:rsidP="0038329B"/>
    <w:p w:rsidR="003C50B8" w:rsidRDefault="00032A40" w:rsidP="0038329B">
      <w:pPr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15" o:spid="_x0000_s1039" type="#_x0000_t75" alt="logo scuola.jpg" style="position:absolute;margin-left:654.1pt;margin-top:-8.55pt;width:89.35pt;height:67.5pt;z-index:251671552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3832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CURRICOLO DI ISTITUTO </w:t>
      </w:r>
    </w:p>
    <w:p w:rsidR="003C50B8" w:rsidRDefault="003C50B8" w:rsidP="0038329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3832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QUINTA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Scrittura ( produzione scritta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4105"/>
        </w:trPr>
        <w:tc>
          <w:tcPr>
            <w:tcW w:w="3369" w:type="dxa"/>
          </w:tcPr>
          <w:p w:rsidR="003C50B8" w:rsidRPr="006A7D0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Scrivere in forma comprensibile messaggi semplici e brevi per presentarsi, per fare gli auguri, per ringraziare o invitare qualcuno, per chiedere o dare notizie, per esprimere preferenze.</w:t>
            </w:r>
          </w:p>
        </w:tc>
        <w:tc>
          <w:tcPr>
            <w:tcW w:w="3827" w:type="dxa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quinta.</w:t>
            </w:r>
          </w:p>
        </w:tc>
        <w:tc>
          <w:tcPr>
            <w:tcW w:w="3480" w:type="dxa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Descrive in modo semplice :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lavorative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quotidiane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compravendita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del tempo libero.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7018AF" w:rsidRDefault="003C50B8" w:rsidP="00383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Descrive per iscritto, in modo semplice, aspetti del proprio vissuto, del proprio ambiente ed elementi che si riferiscono a bisogni immediati.</w:t>
            </w:r>
          </w:p>
        </w:tc>
      </w:tr>
    </w:tbl>
    <w:p w:rsidR="003C50B8" w:rsidRDefault="003C50B8"/>
    <w:p w:rsidR="003C50B8" w:rsidRDefault="003C50B8"/>
    <w:p w:rsidR="003C50B8" w:rsidRDefault="00032A40" w:rsidP="00870C60">
      <w:pPr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16" o:spid="_x0000_s1040" type="#_x0000_t75" alt="logo scuola.jpg" style="position:absolute;margin-left:629.75pt;margin-top:-3.25pt;width:89.35pt;height:67.5pt;z-index:251672576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870C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870C6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870C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SECONDA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Lettura ( comprensione scritta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4105"/>
        </w:trPr>
        <w:tc>
          <w:tcPr>
            <w:tcW w:w="3369" w:type="dxa"/>
          </w:tcPr>
          <w:p w:rsidR="003C50B8" w:rsidRPr="006A7D0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Leggere parole accompagnate da supporti visivi e già acquisite a livello orale.</w:t>
            </w:r>
          </w:p>
        </w:tc>
        <w:tc>
          <w:tcPr>
            <w:tcW w:w="3827" w:type="dxa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seconda.</w:t>
            </w:r>
          </w:p>
        </w:tc>
        <w:tc>
          <w:tcPr>
            <w:tcW w:w="3480" w:type="dxa"/>
          </w:tcPr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il lessico relativo a: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saluti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colori e numeri 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componenti della famiglia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oggetti scolastici</w:t>
            </w:r>
          </w:p>
          <w:p w:rsidR="003C50B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 del corpo</w:t>
            </w:r>
          </w:p>
          <w:p w:rsidR="003C50B8" w:rsidRPr="007018AF" w:rsidRDefault="003C50B8" w:rsidP="00870C6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L’alunno riconosce la forma scritta del lessico appreso.</w:t>
            </w:r>
          </w:p>
        </w:tc>
      </w:tr>
    </w:tbl>
    <w:p w:rsidR="003C50B8" w:rsidRDefault="003C50B8"/>
    <w:p w:rsidR="003C50B8" w:rsidRDefault="003C50B8"/>
    <w:p w:rsidR="003C50B8" w:rsidRDefault="003C50B8"/>
    <w:p w:rsidR="003C50B8" w:rsidRDefault="00032A40" w:rsidP="00870C60">
      <w:pPr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17" o:spid="_x0000_s1041" type="#_x0000_t75" alt="logo scuola.jpg" style="position:absolute;margin-left:629.75pt;margin-top:-3.25pt;width:89.35pt;height:67.5pt;z-index:251673600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870C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870C6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870C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870C60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DISCIPLINA: INGLESE</w:t>
            </w:r>
          </w:p>
          <w:p w:rsidR="003C50B8" w:rsidRDefault="003C50B8" w:rsidP="00870C60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TERZA</w:t>
            </w:r>
          </w:p>
        </w:tc>
      </w:tr>
      <w:tr w:rsidR="003C50B8" w:rsidTr="00870C60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870C60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Lettura ( comprensione scritta )</w:t>
            </w:r>
          </w:p>
        </w:tc>
      </w:tr>
      <w:tr w:rsidR="003C50B8" w:rsidTr="00870C60">
        <w:trPr>
          <w:trHeight w:val="294"/>
        </w:trPr>
        <w:tc>
          <w:tcPr>
            <w:tcW w:w="3369" w:type="dxa"/>
          </w:tcPr>
          <w:p w:rsidR="003C50B8" w:rsidRPr="00BD08CF" w:rsidRDefault="003C50B8" w:rsidP="00870C60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870C60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870C60">
            <w:pPr>
              <w:rPr>
                <w:sz w:val="20"/>
                <w:szCs w:val="20"/>
              </w:rPr>
            </w:pPr>
          </w:p>
        </w:tc>
      </w:tr>
      <w:tr w:rsidR="003C50B8" w:rsidTr="00870C60">
        <w:trPr>
          <w:trHeight w:val="4105"/>
        </w:trPr>
        <w:tc>
          <w:tcPr>
            <w:tcW w:w="3369" w:type="dxa"/>
          </w:tcPr>
          <w:p w:rsidR="003C50B8" w:rsidRPr="006A7D08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Comprendere brevi messaggi accompagnati da supporti visivi o sonori, cogliendo parole e frasi già acquisite a livello orale.</w:t>
            </w:r>
          </w:p>
        </w:tc>
        <w:tc>
          <w:tcPr>
            <w:tcW w:w="3827" w:type="dxa"/>
          </w:tcPr>
          <w:p w:rsidR="003C50B8" w:rsidRDefault="003C50B8" w:rsidP="00870C60">
            <w:r>
              <w:rPr>
                <w:sz w:val="24"/>
                <w:szCs w:val="24"/>
              </w:rPr>
              <w:t>Le conoscenze riguardanti  lessico e strutture sono relative alle tematiche trattate dal libro di testo di classe terza.</w:t>
            </w:r>
          </w:p>
        </w:tc>
        <w:tc>
          <w:tcPr>
            <w:tcW w:w="3480" w:type="dxa"/>
          </w:tcPr>
          <w:p w:rsidR="003C50B8" w:rsidRDefault="003C50B8" w:rsidP="009D5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messaggi per ricavare informazioni relative a: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identità personale,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abilità,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preferenze ( cibi, colori….. ),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quantità ( numeri fino a 100 ),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posizione e possesso di oggetti,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acquisto di oggetti,</w:t>
            </w:r>
          </w:p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direzioni e luoghi della città.</w:t>
            </w:r>
          </w:p>
          <w:p w:rsidR="003C50B8" w:rsidRPr="007018AF" w:rsidRDefault="003C50B8" w:rsidP="001849E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7018AF" w:rsidRDefault="003C50B8" w:rsidP="00870C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L’alunno legge e comprende brevi messaggi relativi ad argomenti trattati.</w:t>
            </w:r>
          </w:p>
        </w:tc>
      </w:tr>
    </w:tbl>
    <w:p w:rsidR="003C50B8" w:rsidRDefault="003C50B8"/>
    <w:p w:rsidR="003C50B8" w:rsidRDefault="00032A40" w:rsidP="009D53D4">
      <w:pPr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18" o:spid="_x0000_s1042" type="#_x0000_t75" alt="logo scuola.jpg" style="position:absolute;margin-left:629.75pt;margin-top:-3.25pt;width:89.35pt;height:67.5pt;z-index:251674624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9D53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9D53D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Piano dell'Offerta Formativa a.s. 2014-15</w:t>
      </w:r>
    </w:p>
    <w:p w:rsidR="003C50B8" w:rsidRDefault="003C50B8" w:rsidP="009D53D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1849EF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1849EF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1849EF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QUARTA</w:t>
            </w:r>
          </w:p>
        </w:tc>
      </w:tr>
      <w:tr w:rsidR="003C50B8" w:rsidTr="001849EF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1849EF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Lettura ( comprensione scritta )</w:t>
            </w:r>
          </w:p>
        </w:tc>
      </w:tr>
      <w:tr w:rsidR="003C50B8" w:rsidTr="001849EF">
        <w:trPr>
          <w:trHeight w:val="294"/>
        </w:trPr>
        <w:tc>
          <w:tcPr>
            <w:tcW w:w="3369" w:type="dxa"/>
          </w:tcPr>
          <w:p w:rsidR="003C50B8" w:rsidRPr="00BD08CF" w:rsidRDefault="003C50B8" w:rsidP="001849EF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</w:tr>
      <w:tr w:rsidR="003C50B8" w:rsidTr="00557E36">
        <w:trPr>
          <w:trHeight w:val="64"/>
        </w:trPr>
        <w:tc>
          <w:tcPr>
            <w:tcW w:w="3369" w:type="dxa"/>
          </w:tcPr>
          <w:p w:rsidR="003C50B8" w:rsidRPr="006A7D08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Leggere  e comprendere semplici testi accompagnati da supporti visivi.</w:t>
            </w:r>
          </w:p>
        </w:tc>
        <w:tc>
          <w:tcPr>
            <w:tcW w:w="3827" w:type="dxa"/>
          </w:tcPr>
          <w:p w:rsidR="003C50B8" w:rsidRDefault="003C50B8" w:rsidP="001849EF">
            <w:r>
              <w:rPr>
                <w:sz w:val="24"/>
                <w:szCs w:val="24"/>
              </w:rPr>
              <w:t>Le conoscenze riguardanti  lessico e strutture sono relative alle tematiche trattate dal libro di testo di classe quarta.</w:t>
            </w:r>
          </w:p>
        </w:tc>
        <w:tc>
          <w:tcPr>
            <w:tcW w:w="3480" w:type="dxa"/>
          </w:tcPr>
          <w:p w:rsidR="003C50B8" w:rsidRDefault="003C50B8" w:rsidP="00557E3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brevi testi per ricavare informazioni relative a:</w:t>
            </w:r>
          </w:p>
          <w:p w:rsidR="003C50B8" w:rsidRDefault="003C50B8" w:rsidP="00557E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famiglia</w:t>
            </w:r>
          </w:p>
          <w:p w:rsidR="003C50B8" w:rsidRDefault="003C50B8" w:rsidP="00557E36">
            <w:pPr>
              <w:spacing w:after="0" w:line="240" w:lineRule="auto"/>
              <w:rPr>
                <w:sz w:val="24"/>
                <w:szCs w:val="24"/>
              </w:rPr>
            </w:pPr>
          </w:p>
          <w:p w:rsidR="003C50B8" w:rsidRDefault="003C50B8" w:rsidP="00557E3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fisiche</w:t>
            </w:r>
          </w:p>
          <w:p w:rsidR="003C50B8" w:rsidRDefault="003C50B8" w:rsidP="00557E3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materie scolastiche e preferenze </w:t>
            </w:r>
          </w:p>
          <w:p w:rsidR="003C50B8" w:rsidRDefault="003C50B8" w:rsidP="00557E3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ora </w:t>
            </w:r>
          </w:p>
          <w:p w:rsidR="003C50B8" w:rsidRDefault="003C50B8" w:rsidP="00557E3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degli animali e loro abilità.</w:t>
            </w:r>
          </w:p>
          <w:p w:rsidR="003C50B8" w:rsidRPr="007018AF" w:rsidRDefault="003C50B8" w:rsidP="001849EF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L’alunno ricava dalla lettura di semplici testi informazioni relative al lessico appreso.</w:t>
            </w:r>
          </w:p>
        </w:tc>
      </w:tr>
    </w:tbl>
    <w:p w:rsidR="003C50B8" w:rsidRDefault="00032A40" w:rsidP="00557E36">
      <w:pPr>
        <w:rPr>
          <w:b/>
          <w:sz w:val="28"/>
          <w:szCs w:val="28"/>
        </w:rPr>
      </w:pPr>
      <w:r>
        <w:rPr>
          <w:noProof/>
          <w:lang w:eastAsia="it-IT"/>
        </w:rPr>
        <w:lastRenderedPageBreak/>
        <w:pict>
          <v:shape id="Immagine 19" o:spid="_x0000_s1043" type="#_x0000_t75" alt="logo scuola.jpg" style="position:absolute;margin-left:629.75pt;margin-top:-3.25pt;width:89.35pt;height:67.5pt;z-index:251675648;visibility:visible;mso-position-horizontal-relative:text;mso-position-vertical-relative:text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557E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ISTITUTO </w:t>
      </w:r>
    </w:p>
    <w:p w:rsidR="003C50B8" w:rsidRDefault="003C50B8" w:rsidP="00557E3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557E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1849EF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1849EF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1849EF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QUARTA</w:t>
            </w:r>
          </w:p>
        </w:tc>
      </w:tr>
      <w:tr w:rsidR="003C50B8" w:rsidTr="001849EF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1849EF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Lettura ( comprensione scritta )</w:t>
            </w:r>
          </w:p>
        </w:tc>
      </w:tr>
      <w:tr w:rsidR="003C50B8" w:rsidTr="001849EF">
        <w:trPr>
          <w:trHeight w:val="294"/>
        </w:trPr>
        <w:tc>
          <w:tcPr>
            <w:tcW w:w="3369" w:type="dxa"/>
          </w:tcPr>
          <w:p w:rsidR="003C50B8" w:rsidRPr="00BD08CF" w:rsidRDefault="003C50B8" w:rsidP="001849EF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</w:tr>
      <w:tr w:rsidR="003C50B8" w:rsidTr="001849EF">
        <w:trPr>
          <w:trHeight w:val="64"/>
        </w:trPr>
        <w:tc>
          <w:tcPr>
            <w:tcW w:w="3369" w:type="dxa"/>
          </w:tcPr>
          <w:p w:rsidR="003C50B8" w:rsidRPr="006A7D08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Leggere  e comprendere brevi e semplici testi accompagnati preferibilmente da supporti visivi, cogliendo il loro significato globale e identificando parole e frasi familiari.</w:t>
            </w:r>
          </w:p>
        </w:tc>
        <w:tc>
          <w:tcPr>
            <w:tcW w:w="3827" w:type="dxa"/>
          </w:tcPr>
          <w:p w:rsidR="003C50B8" w:rsidRDefault="003C50B8" w:rsidP="001849EF">
            <w:r>
              <w:rPr>
                <w:sz w:val="24"/>
                <w:szCs w:val="24"/>
              </w:rPr>
              <w:t>Le conoscenze riguardanti  lessico e strutture sono relative alle tematiche trattate dal libro di testo di classe quinta.</w:t>
            </w:r>
          </w:p>
        </w:tc>
        <w:tc>
          <w:tcPr>
            <w:tcW w:w="3480" w:type="dxa"/>
          </w:tcPr>
          <w:p w:rsidR="003C50B8" w:rsidRDefault="003C50B8" w:rsidP="001849E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semplici  testi per ricavare informazioni relative a:</w:t>
            </w:r>
          </w:p>
          <w:p w:rsidR="003C50B8" w:rsidRDefault="003C50B8" w:rsidP="00557E3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mestieri</w:t>
            </w:r>
          </w:p>
          <w:p w:rsidR="003C50B8" w:rsidRDefault="003C50B8" w:rsidP="00557E3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scansione oraria e abitudini quotidiane</w:t>
            </w:r>
          </w:p>
          <w:p w:rsidR="003C50B8" w:rsidRDefault="003C50B8" w:rsidP="00557E3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tempo libero e data.</w:t>
            </w:r>
          </w:p>
          <w:p w:rsidR="003C50B8" w:rsidRPr="007018AF" w:rsidRDefault="003C50B8" w:rsidP="00557E3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L’alunno  legge e comprende brevi messaggi relativi ad argomenti trattati, cogliendone il significato globale.</w:t>
            </w:r>
          </w:p>
        </w:tc>
      </w:tr>
    </w:tbl>
    <w:p w:rsidR="003C50B8" w:rsidRDefault="003C50B8" w:rsidP="00557E36"/>
    <w:p w:rsidR="003C50B8" w:rsidRDefault="003C50B8" w:rsidP="00557E36"/>
    <w:p w:rsidR="003C50B8" w:rsidRDefault="003C50B8" w:rsidP="00557E36"/>
    <w:p w:rsidR="003C50B8" w:rsidRDefault="003C50B8" w:rsidP="00557E36"/>
    <w:p w:rsidR="003C50B8" w:rsidRDefault="00032A40" w:rsidP="001A420E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pict>
          <v:shape id="Immagine 20" o:spid="_x0000_s1044" type="#_x0000_t75" alt="logo scuola.jpg" style="position:absolute;left:0;text-align:left;margin-left:629.75pt;margin-top:-3.25pt;width:89.35pt;height:67.5pt;z-index:251676672;visibility:visible">
            <v:imagedata r:id="rId8" o:title="" cropbottom=".5" cropleft="50075f" cropright="-17f"/>
            <w10:wrap type="square"/>
          </v:shape>
        </w:pict>
      </w:r>
      <w:r w:rsidR="003C50B8">
        <w:rPr>
          <w:b/>
          <w:sz w:val="28"/>
          <w:szCs w:val="28"/>
        </w:rPr>
        <w:t>ISTITUTO COMPRENSIVO STATALE "G.ARPINO"</w:t>
      </w:r>
    </w:p>
    <w:p w:rsidR="003C50B8" w:rsidRDefault="003C50B8" w:rsidP="001A42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CURRICOLO DI ISTITUTO</w:t>
      </w:r>
    </w:p>
    <w:p w:rsidR="003C50B8" w:rsidRDefault="003C50B8" w:rsidP="001A420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6754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1849EF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1849EF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1849EF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QUARTA</w:t>
            </w:r>
          </w:p>
        </w:tc>
      </w:tr>
      <w:tr w:rsidR="003C50B8" w:rsidTr="001849EF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1849EF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Riflessione sulla lingua e sull’apprendimento</w:t>
            </w:r>
          </w:p>
        </w:tc>
      </w:tr>
      <w:tr w:rsidR="003C50B8" w:rsidTr="001849EF">
        <w:trPr>
          <w:trHeight w:val="294"/>
        </w:trPr>
        <w:tc>
          <w:tcPr>
            <w:tcW w:w="3369" w:type="dxa"/>
          </w:tcPr>
          <w:p w:rsidR="003C50B8" w:rsidRPr="00BD08CF" w:rsidRDefault="003C50B8" w:rsidP="001849EF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</w:tr>
      <w:tr w:rsidR="003C50B8" w:rsidTr="006754CC">
        <w:trPr>
          <w:trHeight w:val="64"/>
        </w:trPr>
        <w:tc>
          <w:tcPr>
            <w:tcW w:w="3369" w:type="dxa"/>
          </w:tcPr>
          <w:p w:rsidR="003C50B8" w:rsidRPr="006A7D08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Osservare coppie di parole simili e distinguerne il significato.</w:t>
            </w:r>
          </w:p>
        </w:tc>
        <w:tc>
          <w:tcPr>
            <w:tcW w:w="3827" w:type="dxa"/>
          </w:tcPr>
          <w:p w:rsidR="003C50B8" w:rsidRDefault="003C50B8" w:rsidP="001849EF">
            <w:r>
              <w:rPr>
                <w:sz w:val="24"/>
                <w:szCs w:val="24"/>
              </w:rPr>
              <w:t>Le conoscenze riguardanti  lessico e strutture grammaticali  sono relative alle tematiche trattate dal libro di testo di classe quarta.</w:t>
            </w:r>
          </w:p>
        </w:tc>
        <w:tc>
          <w:tcPr>
            <w:tcW w:w="3480" w:type="dxa"/>
          </w:tcPr>
          <w:p w:rsidR="003C50B8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differenze fra parole singolari e plurali.</w:t>
            </w:r>
          </w:p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parole con suono simile e significato diverso .</w:t>
            </w:r>
          </w:p>
        </w:tc>
        <w:tc>
          <w:tcPr>
            <w:tcW w:w="3480" w:type="dxa"/>
          </w:tcPr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L’alunno identifica nella diversità di suono più significati.</w:t>
            </w:r>
          </w:p>
        </w:tc>
      </w:tr>
      <w:tr w:rsidR="003C50B8" w:rsidTr="001849EF">
        <w:trPr>
          <w:trHeight w:val="64"/>
        </w:trPr>
        <w:tc>
          <w:tcPr>
            <w:tcW w:w="3369" w:type="dxa"/>
          </w:tcPr>
          <w:p w:rsidR="003C50B8" w:rsidRPr="006A7D08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Osservare la struttura delle frasi e mettere in relazione costrutti </w:t>
            </w:r>
            <w:r>
              <w:rPr>
                <w:sz w:val="24"/>
                <w:szCs w:val="24"/>
              </w:rPr>
              <w:lastRenderedPageBreak/>
              <w:t>e intenzioni comunicative.</w:t>
            </w:r>
          </w:p>
        </w:tc>
        <w:tc>
          <w:tcPr>
            <w:tcW w:w="3827" w:type="dxa"/>
          </w:tcPr>
          <w:p w:rsidR="003C50B8" w:rsidRDefault="003C50B8" w:rsidP="001849EF"/>
        </w:tc>
        <w:tc>
          <w:tcPr>
            <w:tcW w:w="3480" w:type="dxa"/>
          </w:tcPr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Distingue e utilizza strutture diverse per comunicare, descrivere, esprimere </w:t>
            </w:r>
            <w:r>
              <w:rPr>
                <w:sz w:val="24"/>
                <w:szCs w:val="24"/>
              </w:rPr>
              <w:lastRenderedPageBreak/>
              <w:t>preferenze, scandire le ore e i pasti principali.</w:t>
            </w:r>
          </w:p>
        </w:tc>
        <w:tc>
          <w:tcPr>
            <w:tcW w:w="3480" w:type="dxa"/>
          </w:tcPr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L’alunno utilizza strutture diverse legate ai diversi ambiti trattati.</w:t>
            </w:r>
          </w:p>
        </w:tc>
      </w:tr>
    </w:tbl>
    <w:p w:rsidR="003C50B8" w:rsidRDefault="003C50B8" w:rsidP="00557E36"/>
    <w:p w:rsidR="003C50B8" w:rsidRDefault="003C50B8" w:rsidP="00557E36"/>
    <w:p w:rsidR="003C50B8" w:rsidRDefault="003C50B8" w:rsidP="002706F7">
      <w:pPr>
        <w:rPr>
          <w:b/>
          <w:sz w:val="28"/>
          <w:szCs w:val="28"/>
        </w:rPr>
      </w:pPr>
    </w:p>
    <w:p w:rsidR="003C50B8" w:rsidRDefault="003C50B8" w:rsidP="000D73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ISTITUTO COMPRENSIVO STATALE "G.ARPINO"</w:t>
      </w:r>
      <w:r w:rsidR="00032A40">
        <w:rPr>
          <w:noProof/>
          <w:lang w:eastAsia="it-IT"/>
        </w:rPr>
        <w:pict>
          <v:shape id="Immagine 21" o:spid="_x0000_s1045" type="#_x0000_t75" alt="logo scuola.jpg" style="position:absolute;left:0;text-align:left;margin-left:641.75pt;margin-top:-20.9pt;width:89.35pt;height:67.5pt;z-index:251677696;visibility:visible;mso-position-horizontal-relative:text;mso-position-vertical-relative:text">
            <v:imagedata r:id="rId8" o:title="" cropbottom=".5" cropleft="50075f" cropright="-17f"/>
            <w10:wrap type="square"/>
          </v:shape>
        </w:pict>
      </w:r>
    </w:p>
    <w:p w:rsidR="003C50B8" w:rsidRDefault="003C50B8" w:rsidP="000D73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CURRICOLO DI ISTITUTO</w:t>
      </w:r>
    </w:p>
    <w:p w:rsidR="003C50B8" w:rsidRDefault="003C50B8" w:rsidP="000D73F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Piano dell'Offerta Formativa a.s. 2014-15</w:t>
      </w:r>
    </w:p>
    <w:p w:rsidR="003C50B8" w:rsidRDefault="003C50B8" w:rsidP="002706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827"/>
        <w:gridCol w:w="3480"/>
        <w:gridCol w:w="3480"/>
      </w:tblGrid>
      <w:tr w:rsidR="003C50B8" w:rsidTr="001849EF">
        <w:trPr>
          <w:trHeight w:val="1114"/>
        </w:trPr>
        <w:tc>
          <w:tcPr>
            <w:tcW w:w="14156" w:type="dxa"/>
            <w:gridSpan w:val="4"/>
          </w:tcPr>
          <w:p w:rsidR="003C50B8" w:rsidRDefault="003C50B8" w:rsidP="001849EF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DISCIPLINA: INGLESE</w:t>
            </w:r>
          </w:p>
          <w:p w:rsidR="003C50B8" w:rsidRDefault="003C50B8" w:rsidP="001849EF">
            <w:pPr>
              <w:tabs>
                <w:tab w:val="center" w:pos="4781"/>
                <w:tab w:val="left" w:pos="577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DI APPRENDIMENTO AL TERMINE DELLA CLASSE QUINTA</w:t>
            </w:r>
          </w:p>
        </w:tc>
      </w:tr>
      <w:tr w:rsidR="003C50B8" w:rsidTr="001849EF">
        <w:trPr>
          <w:trHeight w:val="522"/>
        </w:trPr>
        <w:tc>
          <w:tcPr>
            <w:tcW w:w="14156" w:type="dxa"/>
            <w:gridSpan w:val="4"/>
          </w:tcPr>
          <w:p w:rsidR="003C50B8" w:rsidRPr="00BD08CF" w:rsidRDefault="003C50B8" w:rsidP="001849EF">
            <w:pPr>
              <w:jc w:val="both"/>
              <w:rPr>
                <w:sz w:val="32"/>
                <w:szCs w:val="32"/>
              </w:rPr>
            </w:pPr>
            <w:r>
              <w:rPr>
                <w:b/>
              </w:rPr>
              <w:t>Nucleo tematico :</w:t>
            </w:r>
            <w:r>
              <w:rPr>
                <w:sz w:val="32"/>
                <w:szCs w:val="32"/>
              </w:rPr>
              <w:t xml:space="preserve"> Riflessione sulla lingua e sull’apprendimento</w:t>
            </w:r>
          </w:p>
        </w:tc>
      </w:tr>
      <w:tr w:rsidR="003C50B8" w:rsidTr="001849EF">
        <w:trPr>
          <w:trHeight w:val="294"/>
        </w:trPr>
        <w:tc>
          <w:tcPr>
            <w:tcW w:w="3369" w:type="dxa"/>
          </w:tcPr>
          <w:p w:rsidR="003C50B8" w:rsidRPr="00BD08CF" w:rsidRDefault="003C50B8" w:rsidP="001849EF">
            <w:pPr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3827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CONOSCENZE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ABILITA'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</w:tcPr>
          <w:p w:rsidR="003C50B8" w:rsidRDefault="003C50B8" w:rsidP="001849EF">
            <w:pPr>
              <w:rPr>
                <w:b/>
              </w:rPr>
            </w:pPr>
            <w:r>
              <w:rPr>
                <w:b/>
              </w:rPr>
              <w:t>COMPETENZE IN USCITA</w:t>
            </w:r>
          </w:p>
          <w:p w:rsidR="003C50B8" w:rsidRDefault="003C50B8" w:rsidP="001849EF">
            <w:pPr>
              <w:rPr>
                <w:sz w:val="20"/>
                <w:szCs w:val="20"/>
              </w:rPr>
            </w:pPr>
          </w:p>
        </w:tc>
      </w:tr>
      <w:tr w:rsidR="003C50B8" w:rsidTr="001849EF">
        <w:trPr>
          <w:trHeight w:val="64"/>
        </w:trPr>
        <w:tc>
          <w:tcPr>
            <w:tcW w:w="3369" w:type="dxa"/>
          </w:tcPr>
          <w:p w:rsidR="003C50B8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Osservare parole ed espressioni nei contesti d’uso e coglierne i rapporti di significato.</w:t>
            </w:r>
          </w:p>
          <w:p w:rsidR="003C50B8" w:rsidRPr="006A7D08" w:rsidRDefault="003C50B8" w:rsidP="001849EF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3C50B8" w:rsidRDefault="003C50B8" w:rsidP="001849EF">
            <w:r>
              <w:rPr>
                <w:sz w:val="24"/>
                <w:szCs w:val="24"/>
              </w:rPr>
              <w:lastRenderedPageBreak/>
              <w:t xml:space="preserve">Le conoscenze riguardanti  lessico e strutture grammaticali  sono relative alle tematiche trattate dal libro di </w:t>
            </w:r>
            <w:r>
              <w:rPr>
                <w:sz w:val="24"/>
                <w:szCs w:val="24"/>
              </w:rPr>
              <w:lastRenderedPageBreak/>
              <w:t>testo di classe quinta.</w:t>
            </w:r>
          </w:p>
        </w:tc>
        <w:tc>
          <w:tcPr>
            <w:tcW w:w="3480" w:type="dxa"/>
          </w:tcPr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Distingue ed utilizza parole ed espressioni relative ai contesti  presentati. </w:t>
            </w:r>
          </w:p>
        </w:tc>
        <w:tc>
          <w:tcPr>
            <w:tcW w:w="3480" w:type="dxa"/>
          </w:tcPr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L’alunno coglie rapporti tra forme linguistiche e usi della lingua straniera.</w:t>
            </w:r>
          </w:p>
        </w:tc>
      </w:tr>
      <w:tr w:rsidR="003C50B8" w:rsidTr="001849EF">
        <w:trPr>
          <w:trHeight w:val="64"/>
        </w:trPr>
        <w:tc>
          <w:tcPr>
            <w:tcW w:w="3369" w:type="dxa"/>
          </w:tcPr>
          <w:p w:rsidR="003C50B8" w:rsidRPr="006A7D08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Riconoscere che cosa si è imparato e cosa si deve imparare.</w:t>
            </w:r>
          </w:p>
        </w:tc>
        <w:tc>
          <w:tcPr>
            <w:tcW w:w="3827" w:type="dxa"/>
          </w:tcPr>
          <w:p w:rsidR="003C50B8" w:rsidRDefault="003C50B8" w:rsidP="001849EF"/>
        </w:tc>
        <w:tc>
          <w:tcPr>
            <w:tcW w:w="3480" w:type="dxa"/>
          </w:tcPr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Riflette sugli argomenti trattati, autovalutandosi.</w:t>
            </w:r>
          </w:p>
        </w:tc>
        <w:tc>
          <w:tcPr>
            <w:tcW w:w="3480" w:type="dxa"/>
          </w:tcPr>
          <w:p w:rsidR="003C50B8" w:rsidRPr="007018AF" w:rsidRDefault="003C50B8" w:rsidP="00184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L’alunno ha acquisito competenze di metacomunicazione e autovalutazione.</w:t>
            </w:r>
          </w:p>
        </w:tc>
      </w:tr>
    </w:tbl>
    <w:p w:rsidR="003C50B8" w:rsidRDefault="003C50B8" w:rsidP="00557E36"/>
    <w:sectPr w:rsidR="003C50B8" w:rsidSect="00032A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417" w:bottom="1134" w:left="1134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A40" w:rsidRDefault="00032A40" w:rsidP="00032A40">
      <w:pPr>
        <w:spacing w:after="0" w:line="240" w:lineRule="auto"/>
      </w:pPr>
      <w:r>
        <w:separator/>
      </w:r>
    </w:p>
  </w:endnote>
  <w:endnote w:type="continuationSeparator" w:id="0">
    <w:p w:rsidR="00032A40" w:rsidRDefault="00032A40" w:rsidP="00032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A40" w:rsidRDefault="00032A4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:rsidR="00032A40" w:rsidRDefault="00032A4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52</w:t>
    </w:r>
    <w:r>
      <w:fldChar w:fldCharType="end"/>
    </w:r>
  </w:p>
  <w:p w:rsidR="00032A40" w:rsidRDefault="00032A4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A40" w:rsidRDefault="00032A4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A40" w:rsidRDefault="00032A40" w:rsidP="00032A40">
      <w:pPr>
        <w:spacing w:after="0" w:line="240" w:lineRule="auto"/>
      </w:pPr>
      <w:r>
        <w:separator/>
      </w:r>
    </w:p>
  </w:footnote>
  <w:footnote w:type="continuationSeparator" w:id="0">
    <w:p w:rsidR="00032A40" w:rsidRDefault="00032A40" w:rsidP="00032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A40" w:rsidRDefault="00032A4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A40" w:rsidRDefault="00032A4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A40" w:rsidRDefault="00032A4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27BF"/>
    <w:multiLevelType w:val="hybridMultilevel"/>
    <w:tmpl w:val="582C1F6C"/>
    <w:lvl w:ilvl="0" w:tplc="A756167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6DE"/>
    <w:rsid w:val="00032A40"/>
    <w:rsid w:val="000D73F3"/>
    <w:rsid w:val="0011304B"/>
    <w:rsid w:val="001849EF"/>
    <w:rsid w:val="001A420E"/>
    <w:rsid w:val="0023156A"/>
    <w:rsid w:val="002706F7"/>
    <w:rsid w:val="00292FDC"/>
    <w:rsid w:val="0038329B"/>
    <w:rsid w:val="003C50B8"/>
    <w:rsid w:val="00456610"/>
    <w:rsid w:val="00496DB4"/>
    <w:rsid w:val="004E2BDE"/>
    <w:rsid w:val="00557E36"/>
    <w:rsid w:val="0056710A"/>
    <w:rsid w:val="005926FC"/>
    <w:rsid w:val="0060081B"/>
    <w:rsid w:val="006754CC"/>
    <w:rsid w:val="006A7D08"/>
    <w:rsid w:val="007018AF"/>
    <w:rsid w:val="00813B89"/>
    <w:rsid w:val="00820966"/>
    <w:rsid w:val="00870C60"/>
    <w:rsid w:val="009D53D4"/>
    <w:rsid w:val="00AF397E"/>
    <w:rsid w:val="00BD08CF"/>
    <w:rsid w:val="00BE7A7A"/>
    <w:rsid w:val="00CE3D50"/>
    <w:rsid w:val="00EA2545"/>
    <w:rsid w:val="00EA36DE"/>
    <w:rsid w:val="00ED5DA2"/>
    <w:rsid w:val="00F00F3E"/>
    <w:rsid w:val="00F22940"/>
    <w:rsid w:val="00F5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36D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96DB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32A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32A40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32A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32A4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24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2599</Words>
  <Characters>14819</Characters>
  <Application>Microsoft Office Word</Application>
  <DocSecurity>0</DocSecurity>
  <Lines>123</Lines>
  <Paragraphs>34</Paragraphs>
  <ScaleCrop>false</ScaleCrop>
  <Company>HP</Company>
  <LinksUpToDate>false</LinksUpToDate>
  <CharactersWithSpaces>17384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STATALE "G</dc:title>
  <dc:subject/>
  <dc:creator>Antonio</dc:creator>
  <cp:keywords/>
  <dc:description/>
  <cp:lastModifiedBy>Docente</cp:lastModifiedBy>
  <cp:revision>3</cp:revision>
  <dcterms:created xsi:type="dcterms:W3CDTF">2014-10-07T13:45:00Z</dcterms:created>
  <dcterms:modified xsi:type="dcterms:W3CDTF">2014-11-07T10:47:00Z</dcterms:modified>
</cp:coreProperties>
</file>